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7DA7C" w14:textId="60051F5E" w:rsidR="00D12C88" w:rsidRPr="00B72DA7" w:rsidRDefault="00D12C88" w:rsidP="00D12C88">
      <w:pPr>
        <w:wordWrap w:val="0"/>
        <w:ind w:right="1084"/>
        <w:rPr>
          <w:rFonts w:hAnsi="ＭＳ 明朝"/>
        </w:rPr>
      </w:pPr>
      <w:r w:rsidRPr="00B72DA7">
        <w:rPr>
          <w:rFonts w:hAnsi="ＭＳ 明朝" w:hint="eastAsia"/>
        </w:rPr>
        <w:t>第２号様式（第４条関係）</w:t>
      </w:r>
      <w:bookmarkStart w:id="0" w:name="_GoBack"/>
      <w:bookmarkEnd w:id="0"/>
    </w:p>
    <w:p w14:paraId="54F5A408" w14:textId="77777777" w:rsidR="00D12C88" w:rsidRPr="00B72DA7" w:rsidRDefault="00D12C88" w:rsidP="00D12C88">
      <w:pPr>
        <w:wordWrap w:val="0"/>
        <w:jc w:val="center"/>
        <w:rPr>
          <w:rFonts w:hAnsi="ＭＳ 明朝"/>
        </w:rPr>
      </w:pPr>
    </w:p>
    <w:p w14:paraId="6EA2B0B4" w14:textId="2C877112" w:rsidR="00D12C88" w:rsidRPr="00B72DA7" w:rsidRDefault="00016279" w:rsidP="00D12C88">
      <w:pPr>
        <w:wordWrap w:val="0"/>
        <w:jc w:val="center"/>
        <w:rPr>
          <w:rFonts w:hAnsi="ＭＳ 明朝"/>
        </w:rPr>
      </w:pPr>
      <w:r w:rsidRPr="00B72DA7">
        <w:rPr>
          <w:rFonts w:hAnsi="ＭＳ 明朝" w:hint="eastAsia"/>
        </w:rPr>
        <w:t>上越市</w:t>
      </w:r>
      <w:r w:rsidR="00B9114F" w:rsidRPr="00B72DA7">
        <w:rPr>
          <w:rFonts w:hAnsi="ＭＳ 明朝" w:hint="eastAsia"/>
        </w:rPr>
        <w:t>地域クラブ</w:t>
      </w:r>
      <w:r w:rsidR="002D2999" w:rsidRPr="00B72DA7">
        <w:rPr>
          <w:rFonts w:hAnsi="ＭＳ 明朝" w:hint="eastAsia"/>
        </w:rPr>
        <w:t>活動指導者等マッチングサポート</w:t>
      </w:r>
      <w:r w:rsidR="007A33EA" w:rsidRPr="00B72DA7">
        <w:rPr>
          <w:rFonts w:hAnsi="ＭＳ 明朝" w:hint="eastAsia"/>
        </w:rPr>
        <w:t>求人届出書</w:t>
      </w:r>
      <w:r w:rsidR="00224980" w:rsidRPr="00B72DA7">
        <w:rPr>
          <w:rFonts w:hAnsi="ＭＳ 明朝" w:hint="eastAsia"/>
        </w:rPr>
        <w:t>兼同意書</w:t>
      </w:r>
    </w:p>
    <w:p w14:paraId="7261D582" w14:textId="77777777" w:rsidR="00D12C88" w:rsidRPr="00B72DA7" w:rsidRDefault="00D12C88" w:rsidP="00D12C88">
      <w:pPr>
        <w:wordWrap w:val="0"/>
        <w:ind w:right="1084"/>
        <w:rPr>
          <w:rFonts w:hAnsi="ＭＳ 明朝"/>
        </w:rPr>
      </w:pPr>
    </w:p>
    <w:p w14:paraId="3CDE3277" w14:textId="3C611BF7" w:rsidR="00D12C88" w:rsidRPr="00B72DA7" w:rsidRDefault="00D12C88" w:rsidP="00D12C88">
      <w:pPr>
        <w:wordWrap w:val="0"/>
        <w:rPr>
          <w:rFonts w:hAnsi="ＭＳ 明朝"/>
        </w:rPr>
      </w:pPr>
      <w:r w:rsidRPr="00B72DA7">
        <w:rPr>
          <w:rFonts w:hAnsi="ＭＳ 明朝" w:hint="eastAsia"/>
        </w:rPr>
        <w:t xml:space="preserve">　　　　　　　　　　　　　　　　　　　　　　　　　　　　　</w:t>
      </w:r>
      <w:r w:rsidR="004E66CC">
        <w:rPr>
          <w:rFonts w:hAnsi="ＭＳ 明朝" w:hint="eastAsia"/>
        </w:rPr>
        <w:t xml:space="preserve">　令和</w:t>
      </w:r>
      <w:r w:rsidRPr="00B72DA7">
        <w:rPr>
          <w:rFonts w:hAnsi="ＭＳ 明朝" w:hint="eastAsia"/>
        </w:rPr>
        <w:t xml:space="preserve">　</w:t>
      </w:r>
      <w:r w:rsidR="00BA6542" w:rsidRPr="00B72DA7">
        <w:rPr>
          <w:rFonts w:hAnsi="ＭＳ 明朝" w:hint="eastAsia"/>
        </w:rPr>
        <w:t xml:space="preserve">　</w:t>
      </w:r>
      <w:r w:rsidRPr="00B72DA7">
        <w:rPr>
          <w:rFonts w:hAnsi="ＭＳ 明朝" w:hint="eastAsia"/>
        </w:rPr>
        <w:t>年　　月　　日（宛先）上越市教育委員会</w:t>
      </w:r>
    </w:p>
    <w:p w14:paraId="3342DEFD" w14:textId="77777777" w:rsidR="00D12C88" w:rsidRPr="00B72DA7" w:rsidRDefault="00D12C88" w:rsidP="00D12C88">
      <w:pPr>
        <w:wordWrap w:val="0"/>
        <w:rPr>
          <w:rFonts w:hAnsi="ＭＳ 明朝"/>
        </w:rPr>
      </w:pPr>
    </w:p>
    <w:p w14:paraId="27716EFF" w14:textId="2363A03C" w:rsidR="00D12C88" w:rsidRPr="00B72DA7" w:rsidRDefault="00D12C88" w:rsidP="00D12C88">
      <w:pPr>
        <w:wordWrap w:val="0"/>
        <w:ind w:firstLineChars="100" w:firstLine="220"/>
        <w:rPr>
          <w:rFonts w:hAnsi="ＭＳ 明朝"/>
        </w:rPr>
      </w:pPr>
      <w:r w:rsidRPr="00B72DA7">
        <w:rPr>
          <w:rFonts w:hAnsi="ＭＳ 明朝" w:hint="eastAsia"/>
        </w:rPr>
        <w:t>次のとお</w:t>
      </w:r>
      <w:r w:rsidR="00315E8B" w:rsidRPr="00B72DA7">
        <w:rPr>
          <w:rFonts w:hAnsi="ＭＳ 明朝" w:hint="eastAsia"/>
        </w:rPr>
        <w:t>り</w:t>
      </w:r>
      <w:r w:rsidR="002323D8" w:rsidRPr="00B72DA7">
        <w:rPr>
          <w:rFonts w:hAnsi="ＭＳ 明朝" w:hint="eastAsia"/>
        </w:rPr>
        <w:t>上越市</w:t>
      </w:r>
      <w:r w:rsidR="00B9114F" w:rsidRPr="00B72DA7">
        <w:rPr>
          <w:rFonts w:hAnsi="ＭＳ 明朝" w:hint="eastAsia"/>
        </w:rPr>
        <w:t>地域クラブ</w:t>
      </w:r>
      <w:r w:rsidR="00315E8B" w:rsidRPr="00B72DA7">
        <w:rPr>
          <w:rFonts w:hAnsi="ＭＳ 明朝" w:hint="eastAsia"/>
        </w:rPr>
        <w:t>活動指導者等マッチングサポート</w:t>
      </w:r>
      <w:r w:rsidR="004E31EB" w:rsidRPr="00B72DA7">
        <w:rPr>
          <w:rFonts w:hAnsi="ＭＳ 明朝" w:hint="eastAsia"/>
        </w:rPr>
        <w:t>において</w:t>
      </w:r>
      <w:r w:rsidR="00384AE3" w:rsidRPr="00B72DA7">
        <w:rPr>
          <w:rFonts w:hAnsi="ＭＳ 明朝" w:hint="eastAsia"/>
        </w:rPr>
        <w:t>求人情報を</w:t>
      </w:r>
      <w:r w:rsidR="009B4ABD" w:rsidRPr="00B72DA7">
        <w:rPr>
          <w:rFonts w:hAnsi="ＭＳ 明朝" w:hint="eastAsia"/>
        </w:rPr>
        <w:t>公表</w:t>
      </w:r>
      <w:r w:rsidR="00384AE3" w:rsidRPr="00B72DA7">
        <w:rPr>
          <w:rFonts w:hAnsi="ＭＳ 明朝" w:hint="eastAsia"/>
        </w:rPr>
        <w:t>する旨</w:t>
      </w:r>
      <w:r w:rsidR="006D44EE" w:rsidRPr="00B72DA7">
        <w:rPr>
          <w:rFonts w:hAnsi="ＭＳ 明朝" w:hint="eastAsia"/>
        </w:rPr>
        <w:t>を</w:t>
      </w:r>
      <w:r w:rsidR="00841455" w:rsidRPr="00B72DA7">
        <w:rPr>
          <w:rFonts w:hAnsi="ＭＳ 明朝" w:hint="eastAsia"/>
        </w:rPr>
        <w:t>届け出ます。</w:t>
      </w:r>
    </w:p>
    <w:p w14:paraId="15CA07E4" w14:textId="63496639" w:rsidR="001F037F" w:rsidRPr="00B72DA7" w:rsidRDefault="00AE04D9" w:rsidP="001F037F">
      <w:pPr>
        <w:wordWrap w:val="0"/>
        <w:ind w:firstLineChars="100" w:firstLine="220"/>
        <w:rPr>
          <w:rFonts w:hAnsi="ＭＳ 明朝"/>
        </w:rPr>
      </w:pPr>
      <w:r w:rsidRPr="00B72DA7">
        <w:rPr>
          <w:rFonts w:hAnsi="ＭＳ 明朝" w:hint="eastAsia"/>
        </w:rPr>
        <w:t>また、</w:t>
      </w:r>
      <w:r w:rsidR="00521146" w:rsidRPr="00B72DA7">
        <w:rPr>
          <w:rFonts w:hAnsi="ＭＳ 明朝" w:hint="eastAsia"/>
        </w:rPr>
        <w:t>公表</w:t>
      </w:r>
      <w:r w:rsidR="001F037F" w:rsidRPr="00B72DA7">
        <w:rPr>
          <w:rFonts w:hAnsi="ＭＳ 明朝" w:hint="eastAsia"/>
        </w:rPr>
        <w:t>に当たり、同意書の事項について同意します。</w:t>
      </w:r>
    </w:p>
    <w:p w14:paraId="45BBF35E" w14:textId="77777777" w:rsidR="00D12C88" w:rsidRPr="00B72DA7" w:rsidRDefault="00D12C88" w:rsidP="002F5E9C">
      <w:pPr>
        <w:wordWrap w:val="0"/>
        <w:rPr>
          <w:rFonts w:hAnsi="ＭＳ 明朝"/>
        </w:rPr>
      </w:pPr>
      <w:r w:rsidRPr="00B72DA7">
        <w:rPr>
          <w:rFonts w:hAnsi="ＭＳ 明朝" w:hint="eastAsia"/>
        </w:rPr>
        <w:t>１　地域クラブ情報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709"/>
        <w:gridCol w:w="2641"/>
      </w:tblGrid>
      <w:tr w:rsidR="00D12C88" w:rsidRPr="00B72DA7" w14:paraId="443EE6CF" w14:textId="77777777" w:rsidTr="002F5E9C">
        <w:trPr>
          <w:cantSplit/>
          <w:trHeight w:val="566"/>
        </w:trPr>
        <w:tc>
          <w:tcPr>
            <w:tcW w:w="1843" w:type="dxa"/>
            <w:vAlign w:val="center"/>
          </w:tcPr>
          <w:p w14:paraId="567448F8" w14:textId="77777777" w:rsidR="00D12C88" w:rsidRPr="00B72DA7" w:rsidRDefault="00D12C88" w:rsidP="00BE7E82">
            <w:pPr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地域クラブ名</w:t>
            </w:r>
          </w:p>
        </w:tc>
        <w:tc>
          <w:tcPr>
            <w:tcW w:w="3827" w:type="dxa"/>
            <w:vAlign w:val="center"/>
          </w:tcPr>
          <w:p w14:paraId="46203A8B" w14:textId="77777777" w:rsidR="00D12C88" w:rsidRPr="00B72DA7" w:rsidRDefault="00D12C88" w:rsidP="00BE7E82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5D72C847" w14:textId="77777777" w:rsidR="00D12C88" w:rsidRPr="00B72DA7" w:rsidRDefault="00D12C88" w:rsidP="00BE7E82">
            <w:pPr>
              <w:jc w:val="center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種目</w:t>
            </w:r>
          </w:p>
        </w:tc>
        <w:tc>
          <w:tcPr>
            <w:tcW w:w="2641" w:type="dxa"/>
            <w:vAlign w:val="center"/>
          </w:tcPr>
          <w:p w14:paraId="177A2735" w14:textId="77777777" w:rsidR="00D12C88" w:rsidRPr="00B72DA7" w:rsidRDefault="00D12C88" w:rsidP="00BE7E82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</w:tr>
    </w:tbl>
    <w:p w14:paraId="3C2962C6" w14:textId="430DC414" w:rsidR="00D12C88" w:rsidRPr="00B72DA7" w:rsidRDefault="00D12C88" w:rsidP="00D12C88">
      <w:pPr>
        <w:spacing w:beforeLines="50" w:before="220"/>
        <w:rPr>
          <w:rFonts w:hAnsi="ＭＳ 明朝"/>
        </w:rPr>
      </w:pPr>
      <w:r w:rsidRPr="00B72DA7">
        <w:rPr>
          <w:rFonts w:hAnsi="ＭＳ 明朝" w:hint="eastAsia"/>
        </w:rPr>
        <w:t>２　代表者情報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77"/>
      </w:tblGrid>
      <w:tr w:rsidR="00D12C88" w:rsidRPr="00B72DA7" w14:paraId="73934103" w14:textId="77777777" w:rsidTr="002F5E9C">
        <w:trPr>
          <w:cantSplit/>
          <w:trHeight w:val="328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1ABF1C06" w14:textId="77777777" w:rsidR="00D12C88" w:rsidRPr="00B72DA7" w:rsidRDefault="00D12C88" w:rsidP="00BE7E82">
            <w:pPr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177" w:type="dxa"/>
            <w:tcBorders>
              <w:bottom w:val="dashSmallGap" w:sz="4" w:space="0" w:color="auto"/>
            </w:tcBorders>
            <w:vAlign w:val="center"/>
          </w:tcPr>
          <w:p w14:paraId="30A2E0B5" w14:textId="77777777" w:rsidR="00D12C88" w:rsidRPr="00B72DA7" w:rsidRDefault="00D12C88" w:rsidP="00BE7E82">
            <w:pPr>
              <w:rPr>
                <w:rFonts w:asciiTheme="minorEastAsia" w:hAnsiTheme="minorEastAsia"/>
              </w:rPr>
            </w:pPr>
          </w:p>
        </w:tc>
      </w:tr>
      <w:tr w:rsidR="00D12C88" w:rsidRPr="00B72DA7" w14:paraId="7493B8E0" w14:textId="77777777" w:rsidTr="002F5E9C">
        <w:trPr>
          <w:cantSplit/>
          <w:trHeight w:val="501"/>
        </w:trPr>
        <w:tc>
          <w:tcPr>
            <w:tcW w:w="1843" w:type="dxa"/>
            <w:tcBorders>
              <w:top w:val="nil"/>
            </w:tcBorders>
            <w:vAlign w:val="center"/>
          </w:tcPr>
          <w:p w14:paraId="7332184F" w14:textId="77777777" w:rsidR="00D12C88" w:rsidRPr="00B72DA7" w:rsidRDefault="00D12C88" w:rsidP="00BE7E82">
            <w:pPr>
              <w:wordWrap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177" w:type="dxa"/>
            <w:tcBorders>
              <w:top w:val="nil"/>
            </w:tcBorders>
            <w:vAlign w:val="center"/>
          </w:tcPr>
          <w:p w14:paraId="63DB713A" w14:textId="77777777" w:rsidR="00D12C88" w:rsidRPr="00B72DA7" w:rsidRDefault="00D12C88" w:rsidP="00BE7E82">
            <w:pPr>
              <w:ind w:right="3"/>
              <w:rPr>
                <w:rFonts w:asciiTheme="minorEastAsia" w:hAnsiTheme="minorEastAsia"/>
              </w:rPr>
            </w:pPr>
          </w:p>
        </w:tc>
      </w:tr>
      <w:tr w:rsidR="00D12C88" w:rsidRPr="00B72DA7" w14:paraId="39911110" w14:textId="77777777" w:rsidTr="002F5E9C">
        <w:trPr>
          <w:cantSplit/>
          <w:trHeight w:val="536"/>
        </w:trPr>
        <w:tc>
          <w:tcPr>
            <w:tcW w:w="1843" w:type="dxa"/>
            <w:vAlign w:val="center"/>
          </w:tcPr>
          <w:p w14:paraId="62285E69" w14:textId="77777777" w:rsidR="00D12C88" w:rsidRPr="00B72DA7" w:rsidRDefault="00D12C88" w:rsidP="00BE7E82">
            <w:pPr>
              <w:wordWrap w:val="0"/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177" w:type="dxa"/>
            <w:vAlign w:val="center"/>
          </w:tcPr>
          <w:p w14:paraId="41BAD7DB" w14:textId="77777777" w:rsidR="00D12C88" w:rsidRPr="00B72DA7" w:rsidRDefault="00D12C88" w:rsidP="00BE7E82">
            <w:pPr>
              <w:wordWrap w:val="0"/>
              <w:snapToGrid w:val="0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〒</w:t>
            </w:r>
          </w:p>
          <w:p w14:paraId="37F7D41C" w14:textId="77777777" w:rsidR="00D12C88" w:rsidRPr="00B72DA7" w:rsidRDefault="00D12C88" w:rsidP="00BE7E82">
            <w:pPr>
              <w:wordWrap w:val="0"/>
              <w:snapToGrid w:val="0"/>
              <w:rPr>
                <w:rFonts w:asciiTheme="minorEastAsia" w:hAnsiTheme="minorEastAsia"/>
              </w:rPr>
            </w:pPr>
          </w:p>
        </w:tc>
      </w:tr>
      <w:tr w:rsidR="00D12C88" w:rsidRPr="00B72DA7" w14:paraId="4F2A467F" w14:textId="77777777" w:rsidTr="002F5E9C">
        <w:trPr>
          <w:cantSplit/>
          <w:trHeight w:val="499"/>
        </w:trPr>
        <w:tc>
          <w:tcPr>
            <w:tcW w:w="1843" w:type="dxa"/>
            <w:vAlign w:val="center"/>
          </w:tcPr>
          <w:p w14:paraId="0D4852F4" w14:textId="77777777" w:rsidR="00D12C88" w:rsidRPr="00B72DA7" w:rsidRDefault="00D12C88" w:rsidP="00BE7E82">
            <w:pPr>
              <w:wordWrap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177" w:type="dxa"/>
            <w:vAlign w:val="center"/>
          </w:tcPr>
          <w:p w14:paraId="2AA320B3" w14:textId="77777777" w:rsidR="00D12C88" w:rsidRPr="00B72DA7" w:rsidRDefault="00D12C88" w:rsidP="00BE7E82">
            <w:pPr>
              <w:wordWrap w:val="0"/>
              <w:ind w:right="1170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/>
              </w:rPr>
              <w:t>（自宅</w:t>
            </w:r>
            <w:r w:rsidRPr="00B72DA7">
              <w:rPr>
                <w:rFonts w:asciiTheme="minorEastAsia" w:hAnsiTheme="minorEastAsia" w:hint="eastAsia"/>
              </w:rPr>
              <w:t>）　　　　　　　　　　　（携帯電話）</w:t>
            </w:r>
          </w:p>
        </w:tc>
      </w:tr>
      <w:tr w:rsidR="00D12C88" w:rsidRPr="00B72DA7" w14:paraId="6E22DF93" w14:textId="77777777" w:rsidTr="002F5E9C">
        <w:trPr>
          <w:cantSplit/>
          <w:trHeight w:val="431"/>
        </w:trPr>
        <w:tc>
          <w:tcPr>
            <w:tcW w:w="1843" w:type="dxa"/>
            <w:vAlign w:val="center"/>
          </w:tcPr>
          <w:p w14:paraId="23DF5D51" w14:textId="77777777" w:rsidR="00D12C88" w:rsidRPr="00B72DA7" w:rsidRDefault="00D12C88" w:rsidP="00BE7E82">
            <w:pPr>
              <w:wordWrap w:val="0"/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メール</w:t>
            </w:r>
          </w:p>
          <w:p w14:paraId="4B0BA479" w14:textId="77777777" w:rsidR="00D12C88" w:rsidRPr="00B72DA7" w:rsidRDefault="00D12C88" w:rsidP="00BE7E82">
            <w:pPr>
              <w:wordWrap w:val="0"/>
              <w:snapToGrid w:val="0"/>
              <w:ind w:rightChars="23" w:right="51"/>
              <w:jc w:val="distribute"/>
              <w:rPr>
                <w:rFonts w:asciiTheme="minorEastAsia" w:hAnsiTheme="minorEastAsia"/>
              </w:rPr>
            </w:pPr>
            <w:r w:rsidRPr="00B72DA7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7177" w:type="dxa"/>
            <w:vAlign w:val="center"/>
          </w:tcPr>
          <w:p w14:paraId="18B18AB4" w14:textId="77777777" w:rsidR="00D12C88" w:rsidRPr="00B72DA7" w:rsidRDefault="00D12C88" w:rsidP="00BE7E82">
            <w:pPr>
              <w:wordWrap w:val="0"/>
              <w:ind w:right="1170"/>
              <w:rPr>
                <w:rFonts w:asciiTheme="minorEastAsia" w:hAnsiTheme="minorEastAsia"/>
              </w:rPr>
            </w:pPr>
          </w:p>
        </w:tc>
      </w:tr>
    </w:tbl>
    <w:p w14:paraId="4AE7EF7B" w14:textId="77777777" w:rsidR="00D12C88" w:rsidRPr="00B72DA7" w:rsidRDefault="00D12C88" w:rsidP="002F5E9C">
      <w:pPr>
        <w:spacing w:beforeLines="50" w:before="220"/>
        <w:rPr>
          <w:rFonts w:hAnsi="ＭＳ 明朝"/>
        </w:rPr>
      </w:pPr>
      <w:r w:rsidRPr="00B72DA7">
        <w:rPr>
          <w:rFonts w:hAnsi="ＭＳ 明朝" w:hint="eastAsia"/>
        </w:rPr>
        <w:t>３　求人情報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7199"/>
      </w:tblGrid>
      <w:tr w:rsidR="00D12C88" w:rsidRPr="00B72DA7" w14:paraId="70C518F0" w14:textId="77777777" w:rsidTr="002F5E9C">
        <w:trPr>
          <w:cantSplit/>
          <w:trHeight w:val="591"/>
        </w:trPr>
        <w:tc>
          <w:tcPr>
            <w:tcW w:w="1821" w:type="dxa"/>
            <w:vAlign w:val="center"/>
          </w:tcPr>
          <w:p w14:paraId="3EDB1CDF" w14:textId="77777777" w:rsidR="00D12C88" w:rsidRPr="00B72DA7" w:rsidRDefault="00D12C88" w:rsidP="00BE7E82">
            <w:pPr>
              <w:wordWrap w:val="0"/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活動内容</w:t>
            </w:r>
          </w:p>
          <w:p w14:paraId="76EF7305" w14:textId="77777777" w:rsidR="00D12C88" w:rsidRPr="00B72DA7" w:rsidRDefault="00D12C88" w:rsidP="00BE7E82">
            <w:pPr>
              <w:wordWrap w:val="0"/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  <w:sz w:val="18"/>
              </w:rPr>
              <w:t>（活動紹介）</w:t>
            </w:r>
          </w:p>
        </w:tc>
        <w:tc>
          <w:tcPr>
            <w:tcW w:w="7199" w:type="dxa"/>
            <w:vAlign w:val="center"/>
          </w:tcPr>
          <w:p w14:paraId="5B1C891E" w14:textId="77777777" w:rsidR="00D12C88" w:rsidRPr="00B72DA7" w:rsidRDefault="00D12C88" w:rsidP="00BE7E82">
            <w:pPr>
              <w:wordWrap w:val="0"/>
              <w:rPr>
                <w:rFonts w:hAnsi="ＭＳ 明朝"/>
                <w:sz w:val="18"/>
                <w:szCs w:val="18"/>
              </w:rPr>
            </w:pPr>
          </w:p>
        </w:tc>
      </w:tr>
      <w:tr w:rsidR="00D12C88" w:rsidRPr="00B72DA7" w14:paraId="14FB2B0F" w14:textId="77777777" w:rsidTr="002F5E9C">
        <w:trPr>
          <w:cantSplit/>
          <w:trHeight w:val="501"/>
        </w:trPr>
        <w:tc>
          <w:tcPr>
            <w:tcW w:w="1821" w:type="dxa"/>
            <w:vAlign w:val="center"/>
          </w:tcPr>
          <w:p w14:paraId="545AB59C" w14:textId="77777777" w:rsidR="00D12C88" w:rsidRPr="00B72DA7" w:rsidRDefault="00D12C88" w:rsidP="00BE7E82">
            <w:pPr>
              <w:wordWrap w:val="0"/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活動場所</w:t>
            </w:r>
          </w:p>
        </w:tc>
        <w:tc>
          <w:tcPr>
            <w:tcW w:w="7199" w:type="dxa"/>
            <w:vAlign w:val="center"/>
          </w:tcPr>
          <w:p w14:paraId="36F5F66B" w14:textId="77777777" w:rsidR="00D12C88" w:rsidRPr="00B72DA7" w:rsidRDefault="00D12C88" w:rsidP="00BE7E82">
            <w:pPr>
              <w:wordWrap w:val="0"/>
              <w:rPr>
                <w:rFonts w:hAnsi="ＭＳ 明朝"/>
                <w:sz w:val="18"/>
                <w:szCs w:val="18"/>
              </w:rPr>
            </w:pPr>
          </w:p>
        </w:tc>
      </w:tr>
      <w:tr w:rsidR="00D12C88" w:rsidRPr="00B72DA7" w14:paraId="2E7F248F" w14:textId="77777777" w:rsidTr="002F5E9C">
        <w:trPr>
          <w:cantSplit/>
          <w:trHeight w:val="501"/>
        </w:trPr>
        <w:tc>
          <w:tcPr>
            <w:tcW w:w="1821" w:type="dxa"/>
            <w:vAlign w:val="center"/>
          </w:tcPr>
          <w:p w14:paraId="02AF9D2B" w14:textId="77777777" w:rsidR="00D12C88" w:rsidRPr="00B72DA7" w:rsidRDefault="00D12C88" w:rsidP="00BE7E82">
            <w:pPr>
              <w:wordWrap w:val="0"/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勤務日時</w:t>
            </w:r>
          </w:p>
        </w:tc>
        <w:tc>
          <w:tcPr>
            <w:tcW w:w="7199" w:type="dxa"/>
            <w:vAlign w:val="center"/>
          </w:tcPr>
          <w:p w14:paraId="262D2F5F" w14:textId="77777777" w:rsidR="00D12C88" w:rsidRPr="00B72DA7" w:rsidRDefault="00D12C88" w:rsidP="00BE7E82">
            <w:pPr>
              <w:wordWrap w:val="0"/>
              <w:rPr>
                <w:rFonts w:hAnsi="ＭＳ 明朝"/>
              </w:rPr>
            </w:pPr>
          </w:p>
        </w:tc>
      </w:tr>
      <w:tr w:rsidR="00D12C88" w:rsidRPr="00B72DA7" w14:paraId="4F8249D0" w14:textId="77777777" w:rsidTr="002F5E9C">
        <w:trPr>
          <w:cantSplit/>
          <w:trHeight w:val="501"/>
        </w:trPr>
        <w:tc>
          <w:tcPr>
            <w:tcW w:w="1821" w:type="dxa"/>
            <w:vAlign w:val="center"/>
          </w:tcPr>
          <w:p w14:paraId="5EAA52A5" w14:textId="1B4DA58F" w:rsidR="00D12C88" w:rsidRPr="00B72DA7" w:rsidRDefault="00ED24EF" w:rsidP="00BE7E82">
            <w:pPr>
              <w:wordWrap w:val="0"/>
              <w:snapToGrid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報酬</w:t>
            </w:r>
            <w:r w:rsidR="00D12C88" w:rsidRPr="00B72DA7">
              <w:rPr>
                <w:rFonts w:hAnsi="ＭＳ 明朝" w:hint="eastAsia"/>
              </w:rPr>
              <w:t>額</w:t>
            </w:r>
          </w:p>
        </w:tc>
        <w:tc>
          <w:tcPr>
            <w:tcW w:w="7199" w:type="dxa"/>
            <w:vAlign w:val="center"/>
          </w:tcPr>
          <w:p w14:paraId="473175D5" w14:textId="77777777" w:rsidR="00D12C88" w:rsidRPr="00B72DA7" w:rsidRDefault="00D12C88" w:rsidP="00BE7E82">
            <w:pPr>
              <w:rPr>
                <w:rFonts w:hAnsi="ＭＳ 明朝"/>
              </w:rPr>
            </w:pPr>
          </w:p>
        </w:tc>
      </w:tr>
      <w:tr w:rsidR="00D12C88" w:rsidRPr="00B72DA7" w14:paraId="3A3BA44F" w14:textId="77777777" w:rsidTr="002F5E9C">
        <w:trPr>
          <w:cantSplit/>
          <w:trHeight w:val="975"/>
        </w:trPr>
        <w:tc>
          <w:tcPr>
            <w:tcW w:w="1821" w:type="dxa"/>
            <w:vAlign w:val="center"/>
          </w:tcPr>
          <w:p w14:paraId="54569DCF" w14:textId="77777777" w:rsidR="00D12C88" w:rsidRPr="00B72DA7" w:rsidRDefault="00D12C88" w:rsidP="00BE7E82">
            <w:pPr>
              <w:wordWrap w:val="0"/>
              <w:snapToGrid w:val="0"/>
              <w:ind w:rightChars="23" w:right="51"/>
              <w:jc w:val="distribute"/>
              <w:rPr>
                <w:rFonts w:hAnsi="ＭＳ 明朝"/>
                <w:w w:val="90"/>
              </w:rPr>
            </w:pPr>
            <w:r w:rsidRPr="00B72DA7">
              <w:rPr>
                <w:rFonts w:hAnsi="ＭＳ 明朝" w:hint="eastAsia"/>
                <w:w w:val="90"/>
              </w:rPr>
              <w:t>求人カテゴリー</w:t>
            </w:r>
          </w:p>
          <w:p w14:paraId="19F0E199" w14:textId="77777777" w:rsidR="00D12C88" w:rsidRPr="00B72DA7" w:rsidRDefault="00D12C88" w:rsidP="00BE7E82">
            <w:pPr>
              <w:wordWrap w:val="0"/>
              <w:snapToGrid w:val="0"/>
              <w:ind w:rightChars="23" w:right="51"/>
              <w:jc w:val="distribute"/>
              <w:rPr>
                <w:rFonts w:hAnsi="ＭＳ 明朝"/>
                <w:w w:val="90"/>
              </w:rPr>
            </w:pPr>
            <w:r w:rsidRPr="00B72DA7">
              <w:rPr>
                <w:rFonts w:hAnsi="ＭＳ 明朝" w:hint="eastAsia"/>
                <w:sz w:val="18"/>
              </w:rPr>
              <w:t>※複数選択可</w:t>
            </w:r>
          </w:p>
        </w:tc>
        <w:tc>
          <w:tcPr>
            <w:tcW w:w="7199" w:type="dxa"/>
            <w:vAlign w:val="center"/>
          </w:tcPr>
          <w:p w14:paraId="490B646D" w14:textId="1BF0C3DF" w:rsidR="00D12C88" w:rsidRPr="00B72DA7" w:rsidRDefault="00D12C88" w:rsidP="00BE7E82">
            <w:pPr>
              <w:wordWrap w:val="0"/>
              <w:snapToGrid w:val="0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□指導者（参加者に技術指導を行う</w:t>
            </w:r>
            <w:r w:rsidR="003B2BD4" w:rsidRPr="00B72DA7">
              <w:rPr>
                <w:rFonts w:hAnsi="ＭＳ 明朝" w:hint="eastAsia"/>
              </w:rPr>
              <w:t>。</w:t>
            </w:r>
            <w:r w:rsidRPr="00B72DA7">
              <w:rPr>
                <w:rFonts w:hAnsi="ＭＳ 明朝" w:hint="eastAsia"/>
              </w:rPr>
              <w:t>）</w:t>
            </w:r>
          </w:p>
          <w:p w14:paraId="55188C21" w14:textId="28FDF7F6" w:rsidR="00D12C88" w:rsidRPr="00B72DA7" w:rsidRDefault="00D12C88" w:rsidP="00BE7E82">
            <w:pPr>
              <w:wordWrap w:val="0"/>
              <w:snapToGrid w:val="0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□指導サポートスタッフ（</w:t>
            </w:r>
            <w:r w:rsidR="00A74756" w:rsidRPr="00B72DA7">
              <w:rPr>
                <w:rFonts w:hAnsi="ＭＳ 明朝" w:hint="eastAsia"/>
              </w:rPr>
              <w:t>他の</w:t>
            </w:r>
            <w:r w:rsidRPr="00B72DA7">
              <w:rPr>
                <w:rFonts w:hAnsi="ＭＳ 明朝" w:hint="eastAsia"/>
              </w:rPr>
              <w:t>指導者のサポートを行う</w:t>
            </w:r>
            <w:r w:rsidR="003B2BD4" w:rsidRPr="00B72DA7">
              <w:rPr>
                <w:rFonts w:hAnsi="ＭＳ 明朝" w:hint="eastAsia"/>
              </w:rPr>
              <w:t>。</w:t>
            </w:r>
            <w:r w:rsidRPr="00B72DA7">
              <w:rPr>
                <w:rFonts w:hAnsi="ＭＳ 明朝" w:hint="eastAsia"/>
              </w:rPr>
              <w:t>）</w:t>
            </w:r>
          </w:p>
          <w:p w14:paraId="29C4A25C" w14:textId="321E6266" w:rsidR="00D12C88" w:rsidRPr="00B72DA7" w:rsidRDefault="00D12C88" w:rsidP="00BE7E82">
            <w:pPr>
              <w:wordWrap w:val="0"/>
              <w:snapToGrid w:val="0"/>
              <w:rPr>
                <w:rFonts w:hAnsi="ＭＳ 明朝"/>
                <w:w w:val="79"/>
              </w:rPr>
            </w:pPr>
            <w:r w:rsidRPr="00B72DA7">
              <w:rPr>
                <w:rFonts w:hAnsi="ＭＳ 明朝" w:hint="eastAsia"/>
              </w:rPr>
              <w:t>□活動の見守りスタッフ</w:t>
            </w:r>
            <w:r w:rsidR="00F67ADE" w:rsidRPr="00B72DA7">
              <w:rPr>
                <w:rFonts w:hAnsi="ＭＳ 明朝" w:hint="eastAsia"/>
              </w:rPr>
              <w:t>（参加者の安全管理上等の見守りを行う</w:t>
            </w:r>
            <w:r w:rsidR="003B2BD4" w:rsidRPr="00B72DA7">
              <w:rPr>
                <w:rFonts w:hAnsi="ＭＳ 明朝" w:hint="eastAsia"/>
              </w:rPr>
              <w:t>。</w:t>
            </w:r>
            <w:r w:rsidR="00F67ADE" w:rsidRPr="00B72DA7">
              <w:rPr>
                <w:rFonts w:hAnsi="ＭＳ 明朝" w:hint="eastAsia"/>
              </w:rPr>
              <w:t>）</w:t>
            </w:r>
          </w:p>
          <w:p w14:paraId="77956B20" w14:textId="52B1BF37" w:rsidR="00D12C88" w:rsidRPr="00B72DA7" w:rsidRDefault="00D12C88" w:rsidP="00BE7E82">
            <w:pPr>
              <w:wordWrap w:val="0"/>
              <w:snapToGrid w:val="0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□事務局サポートスタッフ（事務局の業務を行う</w:t>
            </w:r>
            <w:r w:rsidR="003B2BD4" w:rsidRPr="00B72DA7">
              <w:rPr>
                <w:rFonts w:hAnsi="ＭＳ 明朝" w:hint="eastAsia"/>
              </w:rPr>
              <w:t>。</w:t>
            </w:r>
            <w:r w:rsidRPr="00B72DA7">
              <w:rPr>
                <w:rFonts w:hAnsi="ＭＳ 明朝" w:hint="eastAsia"/>
              </w:rPr>
              <w:t>）</w:t>
            </w:r>
          </w:p>
        </w:tc>
      </w:tr>
      <w:tr w:rsidR="00D12C88" w:rsidRPr="00B72DA7" w14:paraId="3499F01A" w14:textId="77777777" w:rsidTr="002F5E9C">
        <w:trPr>
          <w:cantSplit/>
          <w:trHeight w:val="713"/>
        </w:trPr>
        <w:tc>
          <w:tcPr>
            <w:tcW w:w="1821" w:type="dxa"/>
            <w:vAlign w:val="center"/>
          </w:tcPr>
          <w:p w14:paraId="1D1B43F1" w14:textId="77777777" w:rsidR="00D12C88" w:rsidRPr="00B72DA7" w:rsidRDefault="00D12C88" w:rsidP="00BE7E82">
            <w:pPr>
              <w:wordWrap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資格要件</w:t>
            </w:r>
          </w:p>
        </w:tc>
        <w:tc>
          <w:tcPr>
            <w:tcW w:w="7199" w:type="dxa"/>
            <w:vAlign w:val="center"/>
          </w:tcPr>
          <w:p w14:paraId="3A0A34D7" w14:textId="77777777" w:rsidR="00D12C88" w:rsidRPr="00B72DA7" w:rsidRDefault="00D12C88" w:rsidP="00BE7E82">
            <w:pPr>
              <w:wordWrap w:val="0"/>
              <w:rPr>
                <w:rFonts w:hAnsi="ＭＳ 明朝"/>
              </w:rPr>
            </w:pPr>
          </w:p>
        </w:tc>
      </w:tr>
      <w:tr w:rsidR="00D12C88" w:rsidRPr="00B72DA7" w14:paraId="3289A983" w14:textId="77777777" w:rsidTr="002F5E9C">
        <w:trPr>
          <w:cantSplit/>
          <w:trHeight w:val="839"/>
        </w:trPr>
        <w:tc>
          <w:tcPr>
            <w:tcW w:w="1821" w:type="dxa"/>
            <w:vAlign w:val="center"/>
          </w:tcPr>
          <w:p w14:paraId="109CE0AD" w14:textId="77777777" w:rsidR="00D12C88" w:rsidRPr="00B72DA7" w:rsidRDefault="00D12C88" w:rsidP="00BE7E82">
            <w:pPr>
              <w:wordWrap w:val="0"/>
              <w:ind w:rightChars="23" w:right="51"/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求める人物像</w:t>
            </w:r>
          </w:p>
        </w:tc>
        <w:tc>
          <w:tcPr>
            <w:tcW w:w="7199" w:type="dxa"/>
            <w:vAlign w:val="center"/>
          </w:tcPr>
          <w:p w14:paraId="6D640E68" w14:textId="77777777" w:rsidR="00D12C88" w:rsidRPr="00B72DA7" w:rsidRDefault="00D12C88" w:rsidP="00BE7E82">
            <w:pPr>
              <w:wordWrap w:val="0"/>
              <w:rPr>
                <w:rFonts w:hAnsi="ＭＳ 明朝"/>
              </w:rPr>
            </w:pPr>
          </w:p>
        </w:tc>
      </w:tr>
    </w:tbl>
    <w:tbl>
      <w:tblPr>
        <w:tblStyle w:val="ac"/>
        <w:tblpPr w:leftFromText="142" w:rightFromText="142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9015"/>
      </w:tblGrid>
      <w:tr w:rsidR="00031C92" w:rsidRPr="00B72DA7" w14:paraId="47B60631" w14:textId="77777777" w:rsidTr="00031C92">
        <w:trPr>
          <w:trHeight w:val="13876"/>
        </w:trPr>
        <w:tc>
          <w:tcPr>
            <w:tcW w:w="9015" w:type="dxa"/>
          </w:tcPr>
          <w:p w14:paraId="3FE2156A" w14:textId="77777777" w:rsidR="00031C92" w:rsidRPr="00B72DA7" w:rsidRDefault="00031C92" w:rsidP="00031C92">
            <w:pPr>
              <w:spacing w:line="240" w:lineRule="exact"/>
              <w:jc w:val="center"/>
            </w:pPr>
            <w:r w:rsidRPr="00B72DA7">
              <w:rPr>
                <w:rFonts w:hAnsi="ＭＳ 明朝"/>
              </w:rPr>
              <w:lastRenderedPageBreak/>
              <w:br w:type="page"/>
            </w:r>
          </w:p>
          <w:p w14:paraId="5F5C5973" w14:textId="77777777" w:rsidR="00031C92" w:rsidRPr="00B72DA7" w:rsidRDefault="00031C92" w:rsidP="00031C92">
            <w:pPr>
              <w:jc w:val="center"/>
            </w:pPr>
            <w:r w:rsidRPr="00B72DA7">
              <w:rPr>
                <w:rFonts w:hint="eastAsia"/>
              </w:rPr>
              <w:t>同　意　書</w:t>
            </w:r>
          </w:p>
          <w:p w14:paraId="74E077BA" w14:textId="77777777" w:rsidR="00031C92" w:rsidRPr="00B72DA7" w:rsidRDefault="00031C92" w:rsidP="00031C92">
            <w:pPr>
              <w:spacing w:line="240" w:lineRule="exact"/>
              <w:jc w:val="center"/>
            </w:pPr>
          </w:p>
          <w:p w14:paraId="625E0A70" w14:textId="0166922C" w:rsidR="00031C92" w:rsidRPr="00B72DA7" w:rsidRDefault="00031C92" w:rsidP="003830B3">
            <w:pPr>
              <w:ind w:rightChars="-6" w:right="-13"/>
              <w:jc w:val="left"/>
            </w:pPr>
            <w:r w:rsidRPr="00B72DA7">
              <w:rPr>
                <w:rFonts w:hint="eastAsia"/>
              </w:rPr>
              <w:t xml:space="preserve">　当クラブは、</w:t>
            </w:r>
            <w:r w:rsidR="00660336" w:rsidRPr="00B72DA7">
              <w:rPr>
                <w:rFonts w:hint="eastAsia"/>
              </w:rPr>
              <w:t>上越市</w:t>
            </w:r>
            <w:r w:rsidR="00B9114F" w:rsidRPr="00B72DA7">
              <w:rPr>
                <w:rFonts w:hint="eastAsia"/>
              </w:rPr>
              <w:t>地域クラブ</w:t>
            </w:r>
            <w:r w:rsidRPr="00B72DA7">
              <w:rPr>
                <w:rFonts w:hint="eastAsia"/>
              </w:rPr>
              <w:t>活動指導者等マッチングサポート</w:t>
            </w:r>
            <w:r w:rsidR="00AD6612" w:rsidRPr="00B72DA7">
              <w:rPr>
                <w:rFonts w:hAnsi="ＭＳ 明朝" w:hint="eastAsia"/>
              </w:rPr>
              <w:t>において</w:t>
            </w:r>
            <w:r w:rsidR="001246F8" w:rsidRPr="00B72DA7">
              <w:rPr>
                <w:rFonts w:hAnsi="ＭＳ 明朝" w:hint="eastAsia"/>
              </w:rPr>
              <w:t>求人情報を公表する</w:t>
            </w:r>
            <w:r w:rsidR="000F7065" w:rsidRPr="00B72DA7">
              <w:rPr>
                <w:rFonts w:hAnsi="ＭＳ 明朝" w:hint="eastAsia"/>
              </w:rPr>
              <w:t>に</w:t>
            </w:r>
            <w:r w:rsidRPr="00B72DA7">
              <w:rPr>
                <w:rFonts w:hint="eastAsia"/>
              </w:rPr>
              <w:t>当たり、次の事項に同意します。</w:t>
            </w:r>
          </w:p>
          <w:p w14:paraId="4CC34BDE" w14:textId="77777777" w:rsidR="00031C92" w:rsidRPr="00B72DA7" w:rsidRDefault="00031C92" w:rsidP="00031C92">
            <w:pPr>
              <w:spacing w:line="240" w:lineRule="exact"/>
              <w:jc w:val="center"/>
            </w:pPr>
          </w:p>
          <w:p w14:paraId="7B42740A" w14:textId="78F373CE" w:rsidR="00031C92" w:rsidRPr="00B72DA7" w:rsidRDefault="00031C92" w:rsidP="00031C92">
            <w:pPr>
              <w:ind w:leftChars="100" w:left="440" w:hangingChars="100" w:hanging="220"/>
              <w:jc w:val="left"/>
            </w:pPr>
            <w:r w:rsidRPr="00B72DA7">
              <w:rPr>
                <w:rFonts w:hint="eastAsia"/>
              </w:rPr>
              <w:t xml:space="preserve">⑴　</w:t>
            </w:r>
            <w:r w:rsidR="00931BC7" w:rsidRPr="00B72DA7">
              <w:rPr>
                <w:rFonts w:hint="eastAsia"/>
              </w:rPr>
              <w:t>上越市</w:t>
            </w:r>
            <w:r w:rsidR="00B9114F" w:rsidRPr="00B72DA7">
              <w:rPr>
                <w:rFonts w:hint="eastAsia"/>
              </w:rPr>
              <w:t>地域クラブ</w:t>
            </w:r>
            <w:r w:rsidR="00931BC7" w:rsidRPr="00B72DA7">
              <w:rPr>
                <w:rFonts w:hint="eastAsia"/>
              </w:rPr>
              <w:t>活動指導者等マッチングサポート実施要綱（以下「要綱」という。）第５条第１項第２号に規定する</w:t>
            </w:r>
            <w:r w:rsidRPr="00B72DA7">
              <w:rPr>
                <w:rFonts w:hint="eastAsia"/>
              </w:rPr>
              <w:t>項目を市ホームページへ掲載し、公表すること。</w:t>
            </w:r>
          </w:p>
          <w:p w14:paraId="3F6A8F28" w14:textId="7B7852B9" w:rsidR="00031C92" w:rsidRPr="00B72DA7" w:rsidRDefault="00031C92" w:rsidP="00031C92">
            <w:pPr>
              <w:ind w:leftChars="100" w:left="440" w:hangingChars="100" w:hanging="220"/>
              <w:jc w:val="left"/>
            </w:pPr>
            <w:r w:rsidRPr="00B72DA7">
              <w:rPr>
                <w:rFonts w:ascii="ＭＳ 明朝" w:hAnsi="ＭＳ 明朝" w:cs="ＭＳ 明朝" w:hint="eastAsia"/>
              </w:rPr>
              <w:t>⑵　求人情報</w:t>
            </w:r>
            <w:r w:rsidR="005E2C9D" w:rsidRPr="00B72DA7">
              <w:rPr>
                <w:rFonts w:hint="eastAsia"/>
              </w:rPr>
              <w:t>に変更が生じたとき又は</w:t>
            </w:r>
            <w:r w:rsidRPr="00B72DA7">
              <w:rPr>
                <w:rFonts w:hint="eastAsia"/>
              </w:rPr>
              <w:t>削除を希望するときは、速やかに</w:t>
            </w:r>
            <w:r w:rsidR="00836FC7" w:rsidRPr="00B72DA7">
              <w:rPr>
                <w:rFonts w:hint="eastAsia"/>
              </w:rPr>
              <w:t>上越市</w:t>
            </w:r>
            <w:r w:rsidR="00B9114F" w:rsidRPr="00B72DA7">
              <w:rPr>
                <w:rFonts w:hAnsi="ＭＳ 明朝" w:hint="eastAsia"/>
              </w:rPr>
              <w:t>地域クラブ</w:t>
            </w:r>
            <w:r w:rsidR="0039663E" w:rsidRPr="00B72DA7">
              <w:rPr>
                <w:rFonts w:hAnsi="ＭＳ 明朝" w:hint="eastAsia"/>
              </w:rPr>
              <w:t>活動指導者等マッチングサポート求人情報変更・取消届</w:t>
            </w:r>
            <w:r w:rsidR="00F431AB" w:rsidRPr="00B72DA7">
              <w:rPr>
                <w:rFonts w:hint="eastAsia"/>
              </w:rPr>
              <w:t>（第８</w:t>
            </w:r>
            <w:r w:rsidRPr="00B72DA7">
              <w:rPr>
                <w:rFonts w:hint="eastAsia"/>
              </w:rPr>
              <w:t>号様式）を教育委員会に提出すること。</w:t>
            </w:r>
          </w:p>
          <w:p w14:paraId="7602BE2E" w14:textId="6FB1F329" w:rsidR="00031C92" w:rsidRPr="00B72DA7" w:rsidRDefault="00031C92" w:rsidP="00031C92">
            <w:pPr>
              <w:ind w:leftChars="100" w:left="440" w:hangingChars="100" w:hanging="220"/>
              <w:jc w:val="left"/>
            </w:pPr>
            <w:r w:rsidRPr="00B72DA7">
              <w:rPr>
                <w:rFonts w:ascii="ＭＳ 明朝" w:hAnsi="ＭＳ 明朝" w:cs="ＭＳ 明朝" w:hint="eastAsia"/>
              </w:rPr>
              <w:t>⑶</w:t>
            </w:r>
            <w:r w:rsidRPr="00B72DA7">
              <w:rPr>
                <w:rFonts w:hint="eastAsia"/>
              </w:rPr>
              <w:t xml:space="preserve">　</w:t>
            </w:r>
            <w:r w:rsidR="00326609" w:rsidRPr="00B72DA7">
              <w:rPr>
                <w:rFonts w:hint="eastAsia"/>
              </w:rPr>
              <w:t>求人情報の公表</w:t>
            </w:r>
            <w:r w:rsidRPr="00B72DA7">
              <w:rPr>
                <w:rFonts w:hint="eastAsia"/>
              </w:rPr>
              <w:t>により指導者等の確保を保証するものではないこと。</w:t>
            </w:r>
          </w:p>
          <w:p w14:paraId="6246E3F1" w14:textId="751C5C2B" w:rsidR="00031C92" w:rsidRPr="00B72DA7" w:rsidRDefault="00031C92" w:rsidP="00031C92">
            <w:pPr>
              <w:ind w:leftChars="100" w:left="440" w:hangingChars="100" w:hanging="220"/>
              <w:jc w:val="left"/>
            </w:pPr>
            <w:r w:rsidRPr="00B72DA7">
              <w:rPr>
                <w:rFonts w:hint="eastAsia"/>
              </w:rPr>
              <w:t>⑷　その他</w:t>
            </w:r>
            <w:r w:rsidR="007B0919" w:rsidRPr="00B72DA7">
              <w:rPr>
                <w:rFonts w:hint="eastAsia"/>
              </w:rPr>
              <w:t>要綱</w:t>
            </w:r>
            <w:r w:rsidRPr="00B72DA7">
              <w:rPr>
                <w:rFonts w:hint="eastAsia"/>
              </w:rPr>
              <w:t>に定める事項に関すること。</w:t>
            </w:r>
          </w:p>
          <w:p w14:paraId="51A87C51" w14:textId="77777777" w:rsidR="00031C92" w:rsidRPr="00B72DA7" w:rsidRDefault="00031C92" w:rsidP="00856575">
            <w:pPr>
              <w:ind w:left="440" w:hangingChars="200" w:hanging="440"/>
              <w:rPr>
                <w:u w:val="single"/>
              </w:rPr>
            </w:pPr>
          </w:p>
        </w:tc>
      </w:tr>
    </w:tbl>
    <w:p w14:paraId="6638D8A2" w14:textId="2B6E954A" w:rsidR="00D12C88" w:rsidRPr="00B72DA7" w:rsidRDefault="00D12C88" w:rsidP="00031C92">
      <w:pPr>
        <w:ind w:right="1320"/>
        <w:rPr>
          <w:rFonts w:hAnsi="ＭＳ 明朝"/>
        </w:rPr>
      </w:pPr>
    </w:p>
    <w:sectPr w:rsidR="00D12C88" w:rsidRPr="00B72DA7" w:rsidSect="00FF4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304" w:right="1418" w:bottom="1247" w:left="1418" w:header="720" w:footer="720" w:gutter="0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0484E" w14:textId="77777777" w:rsidR="00511ACB" w:rsidRDefault="00511ACB">
      <w:r>
        <w:separator/>
      </w:r>
    </w:p>
  </w:endnote>
  <w:endnote w:type="continuationSeparator" w:id="0">
    <w:p w14:paraId="0C1CC906" w14:textId="77777777" w:rsidR="00511ACB" w:rsidRDefault="0051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6C9E" w14:textId="77777777" w:rsidR="001C16DC" w:rsidRDefault="001C16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3B910" w14:textId="77777777" w:rsidR="001C16DC" w:rsidRDefault="001C16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61E7A" w14:textId="77777777" w:rsidR="001C16DC" w:rsidRDefault="001C16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C41C" w14:textId="77777777" w:rsidR="00511ACB" w:rsidRDefault="00511ACB">
      <w:r>
        <w:separator/>
      </w:r>
    </w:p>
  </w:footnote>
  <w:footnote w:type="continuationSeparator" w:id="0">
    <w:p w14:paraId="355B8C01" w14:textId="77777777" w:rsidR="00511ACB" w:rsidRDefault="0051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0EEC" w14:textId="77777777" w:rsidR="001C16DC" w:rsidRDefault="001C16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505FA" w14:textId="77777777" w:rsidR="001C16DC" w:rsidRDefault="001C16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88E72" w14:textId="77777777" w:rsidR="001C16DC" w:rsidRDefault="001C16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0"/>
  <w:drawingGridVerticalSpacing w:val="22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2"/>
    <w:rsid w:val="00000187"/>
    <w:rsid w:val="00001C04"/>
    <w:rsid w:val="00003B5D"/>
    <w:rsid w:val="00003EF5"/>
    <w:rsid w:val="00004945"/>
    <w:rsid w:val="00011E11"/>
    <w:rsid w:val="00012911"/>
    <w:rsid w:val="00013648"/>
    <w:rsid w:val="00013FA5"/>
    <w:rsid w:val="00015427"/>
    <w:rsid w:val="00016023"/>
    <w:rsid w:val="0001615C"/>
    <w:rsid w:val="00016279"/>
    <w:rsid w:val="00017545"/>
    <w:rsid w:val="000179BC"/>
    <w:rsid w:val="00020D52"/>
    <w:rsid w:val="00025158"/>
    <w:rsid w:val="00026980"/>
    <w:rsid w:val="00030468"/>
    <w:rsid w:val="000304D3"/>
    <w:rsid w:val="00031C92"/>
    <w:rsid w:val="000323F3"/>
    <w:rsid w:val="0004186D"/>
    <w:rsid w:val="000458A2"/>
    <w:rsid w:val="0004675E"/>
    <w:rsid w:val="000503B7"/>
    <w:rsid w:val="0005147D"/>
    <w:rsid w:val="000514B4"/>
    <w:rsid w:val="00052164"/>
    <w:rsid w:val="00073260"/>
    <w:rsid w:val="00073D97"/>
    <w:rsid w:val="00074FF6"/>
    <w:rsid w:val="00077E33"/>
    <w:rsid w:val="000802F1"/>
    <w:rsid w:val="000817C2"/>
    <w:rsid w:val="000842C1"/>
    <w:rsid w:val="00084F01"/>
    <w:rsid w:val="000852E8"/>
    <w:rsid w:val="00086838"/>
    <w:rsid w:val="00087008"/>
    <w:rsid w:val="00090333"/>
    <w:rsid w:val="00091629"/>
    <w:rsid w:val="00091E97"/>
    <w:rsid w:val="00092223"/>
    <w:rsid w:val="00094560"/>
    <w:rsid w:val="00095D9E"/>
    <w:rsid w:val="00097F86"/>
    <w:rsid w:val="000A0820"/>
    <w:rsid w:val="000A511C"/>
    <w:rsid w:val="000A518E"/>
    <w:rsid w:val="000A6EC1"/>
    <w:rsid w:val="000B2D92"/>
    <w:rsid w:val="000B2F4A"/>
    <w:rsid w:val="000B6252"/>
    <w:rsid w:val="000B6C3A"/>
    <w:rsid w:val="000B7E63"/>
    <w:rsid w:val="000C1568"/>
    <w:rsid w:val="000C15EE"/>
    <w:rsid w:val="000C2D80"/>
    <w:rsid w:val="000C36D8"/>
    <w:rsid w:val="000C4C67"/>
    <w:rsid w:val="000C5AE7"/>
    <w:rsid w:val="000C68B8"/>
    <w:rsid w:val="000C69B8"/>
    <w:rsid w:val="000D1605"/>
    <w:rsid w:val="000D229D"/>
    <w:rsid w:val="000D3A5B"/>
    <w:rsid w:val="000D7AC8"/>
    <w:rsid w:val="000D7CBA"/>
    <w:rsid w:val="000D7E30"/>
    <w:rsid w:val="000E1865"/>
    <w:rsid w:val="000E5DEE"/>
    <w:rsid w:val="000F2B32"/>
    <w:rsid w:val="000F38FE"/>
    <w:rsid w:val="000F3CD8"/>
    <w:rsid w:val="000F405C"/>
    <w:rsid w:val="000F5CB0"/>
    <w:rsid w:val="000F6FE0"/>
    <w:rsid w:val="000F7065"/>
    <w:rsid w:val="000F7F82"/>
    <w:rsid w:val="0010184A"/>
    <w:rsid w:val="00102D1F"/>
    <w:rsid w:val="001058DA"/>
    <w:rsid w:val="00106AB8"/>
    <w:rsid w:val="00114126"/>
    <w:rsid w:val="0011501E"/>
    <w:rsid w:val="00117CB3"/>
    <w:rsid w:val="0012455E"/>
    <w:rsid w:val="001246F8"/>
    <w:rsid w:val="0012595A"/>
    <w:rsid w:val="00126A76"/>
    <w:rsid w:val="00135DAB"/>
    <w:rsid w:val="00136BBA"/>
    <w:rsid w:val="00137E5F"/>
    <w:rsid w:val="0014071E"/>
    <w:rsid w:val="00143DCA"/>
    <w:rsid w:val="00145C66"/>
    <w:rsid w:val="00150FD2"/>
    <w:rsid w:val="00155454"/>
    <w:rsid w:val="00160AE0"/>
    <w:rsid w:val="0016102C"/>
    <w:rsid w:val="00162A5E"/>
    <w:rsid w:val="00173663"/>
    <w:rsid w:val="00174E55"/>
    <w:rsid w:val="00176920"/>
    <w:rsid w:val="00180134"/>
    <w:rsid w:val="00186CFF"/>
    <w:rsid w:val="0019032A"/>
    <w:rsid w:val="001916BF"/>
    <w:rsid w:val="00192429"/>
    <w:rsid w:val="001A0D07"/>
    <w:rsid w:val="001A3666"/>
    <w:rsid w:val="001A3874"/>
    <w:rsid w:val="001A545D"/>
    <w:rsid w:val="001A5696"/>
    <w:rsid w:val="001B0260"/>
    <w:rsid w:val="001B376B"/>
    <w:rsid w:val="001B3A1F"/>
    <w:rsid w:val="001C00ED"/>
    <w:rsid w:val="001C062C"/>
    <w:rsid w:val="001C129C"/>
    <w:rsid w:val="001C16DC"/>
    <w:rsid w:val="001C21D3"/>
    <w:rsid w:val="001C2872"/>
    <w:rsid w:val="001C44F5"/>
    <w:rsid w:val="001D00CC"/>
    <w:rsid w:val="001D0D31"/>
    <w:rsid w:val="001D161C"/>
    <w:rsid w:val="001D2EB0"/>
    <w:rsid w:val="001D32D8"/>
    <w:rsid w:val="001E03E3"/>
    <w:rsid w:val="001E078E"/>
    <w:rsid w:val="001E12F8"/>
    <w:rsid w:val="001E42DB"/>
    <w:rsid w:val="001E6C2D"/>
    <w:rsid w:val="001E6FE1"/>
    <w:rsid w:val="001E7C06"/>
    <w:rsid w:val="001F037F"/>
    <w:rsid w:val="001F1422"/>
    <w:rsid w:val="0020015D"/>
    <w:rsid w:val="00202BFE"/>
    <w:rsid w:val="00205260"/>
    <w:rsid w:val="00207055"/>
    <w:rsid w:val="00207259"/>
    <w:rsid w:val="002127E7"/>
    <w:rsid w:val="00212F0E"/>
    <w:rsid w:val="00215FA6"/>
    <w:rsid w:val="0021685B"/>
    <w:rsid w:val="00221F2C"/>
    <w:rsid w:val="00222D41"/>
    <w:rsid w:val="00222E71"/>
    <w:rsid w:val="00223140"/>
    <w:rsid w:val="00223C2C"/>
    <w:rsid w:val="00224980"/>
    <w:rsid w:val="00224B69"/>
    <w:rsid w:val="0022669B"/>
    <w:rsid w:val="002303FA"/>
    <w:rsid w:val="0023063F"/>
    <w:rsid w:val="002323D8"/>
    <w:rsid w:val="0023396B"/>
    <w:rsid w:val="0023419C"/>
    <w:rsid w:val="0024103E"/>
    <w:rsid w:val="00241E9F"/>
    <w:rsid w:val="00247D4F"/>
    <w:rsid w:val="002522FC"/>
    <w:rsid w:val="00253A3C"/>
    <w:rsid w:val="00254720"/>
    <w:rsid w:val="0025563E"/>
    <w:rsid w:val="00257C69"/>
    <w:rsid w:val="00257DD5"/>
    <w:rsid w:val="0026400E"/>
    <w:rsid w:val="00265A7F"/>
    <w:rsid w:val="00272322"/>
    <w:rsid w:val="00273210"/>
    <w:rsid w:val="00275528"/>
    <w:rsid w:val="00275F68"/>
    <w:rsid w:val="002778F1"/>
    <w:rsid w:val="0028014B"/>
    <w:rsid w:val="0028163F"/>
    <w:rsid w:val="0028367E"/>
    <w:rsid w:val="00284823"/>
    <w:rsid w:val="002867EB"/>
    <w:rsid w:val="00287036"/>
    <w:rsid w:val="00287FA1"/>
    <w:rsid w:val="002961DE"/>
    <w:rsid w:val="002A1A13"/>
    <w:rsid w:val="002A3D90"/>
    <w:rsid w:val="002A6526"/>
    <w:rsid w:val="002A7249"/>
    <w:rsid w:val="002B6724"/>
    <w:rsid w:val="002B69DC"/>
    <w:rsid w:val="002B7216"/>
    <w:rsid w:val="002C23AF"/>
    <w:rsid w:val="002C700F"/>
    <w:rsid w:val="002C7E3D"/>
    <w:rsid w:val="002D2999"/>
    <w:rsid w:val="002D32B1"/>
    <w:rsid w:val="002E0156"/>
    <w:rsid w:val="002E23BC"/>
    <w:rsid w:val="002E2A68"/>
    <w:rsid w:val="002E6A0C"/>
    <w:rsid w:val="002E6E33"/>
    <w:rsid w:val="002F02E4"/>
    <w:rsid w:val="002F0695"/>
    <w:rsid w:val="002F17CB"/>
    <w:rsid w:val="002F2961"/>
    <w:rsid w:val="002F400D"/>
    <w:rsid w:val="002F5C56"/>
    <w:rsid w:val="002F5E9C"/>
    <w:rsid w:val="002F7FB2"/>
    <w:rsid w:val="003005C2"/>
    <w:rsid w:val="003027AA"/>
    <w:rsid w:val="00302FB2"/>
    <w:rsid w:val="003049CE"/>
    <w:rsid w:val="00312175"/>
    <w:rsid w:val="00313037"/>
    <w:rsid w:val="00315E8B"/>
    <w:rsid w:val="003200AF"/>
    <w:rsid w:val="00324BC4"/>
    <w:rsid w:val="003252DA"/>
    <w:rsid w:val="0032571A"/>
    <w:rsid w:val="00326609"/>
    <w:rsid w:val="0033083E"/>
    <w:rsid w:val="0034343B"/>
    <w:rsid w:val="003437DA"/>
    <w:rsid w:val="0034622F"/>
    <w:rsid w:val="00350947"/>
    <w:rsid w:val="00350F82"/>
    <w:rsid w:val="003516C0"/>
    <w:rsid w:val="00360E60"/>
    <w:rsid w:val="00366978"/>
    <w:rsid w:val="00370E76"/>
    <w:rsid w:val="00371775"/>
    <w:rsid w:val="003726C0"/>
    <w:rsid w:val="00375DFC"/>
    <w:rsid w:val="00376DA8"/>
    <w:rsid w:val="00380793"/>
    <w:rsid w:val="003828F5"/>
    <w:rsid w:val="003830B3"/>
    <w:rsid w:val="00384AE3"/>
    <w:rsid w:val="0039094E"/>
    <w:rsid w:val="0039162E"/>
    <w:rsid w:val="003919FC"/>
    <w:rsid w:val="003923AB"/>
    <w:rsid w:val="003938EE"/>
    <w:rsid w:val="0039464B"/>
    <w:rsid w:val="0039559C"/>
    <w:rsid w:val="0039663E"/>
    <w:rsid w:val="003A0617"/>
    <w:rsid w:val="003A063B"/>
    <w:rsid w:val="003A23DC"/>
    <w:rsid w:val="003A39EE"/>
    <w:rsid w:val="003A5FA8"/>
    <w:rsid w:val="003B0890"/>
    <w:rsid w:val="003B140A"/>
    <w:rsid w:val="003B26C5"/>
    <w:rsid w:val="003B2BD4"/>
    <w:rsid w:val="003B6CA3"/>
    <w:rsid w:val="003B7329"/>
    <w:rsid w:val="003C185B"/>
    <w:rsid w:val="003C4455"/>
    <w:rsid w:val="003C6DB8"/>
    <w:rsid w:val="003D2825"/>
    <w:rsid w:val="003D4645"/>
    <w:rsid w:val="003E0476"/>
    <w:rsid w:val="003E0A36"/>
    <w:rsid w:val="003E7227"/>
    <w:rsid w:val="003E799D"/>
    <w:rsid w:val="003F1232"/>
    <w:rsid w:val="003F2735"/>
    <w:rsid w:val="003F72A7"/>
    <w:rsid w:val="00400D1B"/>
    <w:rsid w:val="00404850"/>
    <w:rsid w:val="004053A5"/>
    <w:rsid w:val="00406DE2"/>
    <w:rsid w:val="004075D7"/>
    <w:rsid w:val="00407D88"/>
    <w:rsid w:val="0041105A"/>
    <w:rsid w:val="0041213B"/>
    <w:rsid w:val="0041231E"/>
    <w:rsid w:val="00420765"/>
    <w:rsid w:val="00422E0A"/>
    <w:rsid w:val="00424CFA"/>
    <w:rsid w:val="0042705D"/>
    <w:rsid w:val="004274FF"/>
    <w:rsid w:val="0042772F"/>
    <w:rsid w:val="00431BC5"/>
    <w:rsid w:val="00435A99"/>
    <w:rsid w:val="00436ABE"/>
    <w:rsid w:val="00436F49"/>
    <w:rsid w:val="0044474F"/>
    <w:rsid w:val="00445234"/>
    <w:rsid w:val="004466F3"/>
    <w:rsid w:val="00446B6B"/>
    <w:rsid w:val="00451265"/>
    <w:rsid w:val="0045279D"/>
    <w:rsid w:val="00452852"/>
    <w:rsid w:val="004536F4"/>
    <w:rsid w:val="00456E18"/>
    <w:rsid w:val="00462342"/>
    <w:rsid w:val="00466CD3"/>
    <w:rsid w:val="004709DF"/>
    <w:rsid w:val="00473FF0"/>
    <w:rsid w:val="00474207"/>
    <w:rsid w:val="00476E39"/>
    <w:rsid w:val="0048223F"/>
    <w:rsid w:val="004838AE"/>
    <w:rsid w:val="00484BA3"/>
    <w:rsid w:val="00487437"/>
    <w:rsid w:val="00490384"/>
    <w:rsid w:val="00492D35"/>
    <w:rsid w:val="004946C2"/>
    <w:rsid w:val="00495F18"/>
    <w:rsid w:val="004A58A0"/>
    <w:rsid w:val="004A6AB3"/>
    <w:rsid w:val="004B2260"/>
    <w:rsid w:val="004B7E54"/>
    <w:rsid w:val="004C060B"/>
    <w:rsid w:val="004C447E"/>
    <w:rsid w:val="004C5FCC"/>
    <w:rsid w:val="004C6DA8"/>
    <w:rsid w:val="004D0D8D"/>
    <w:rsid w:val="004D6344"/>
    <w:rsid w:val="004D7249"/>
    <w:rsid w:val="004D7E92"/>
    <w:rsid w:val="004E0EB5"/>
    <w:rsid w:val="004E1A3C"/>
    <w:rsid w:val="004E1B02"/>
    <w:rsid w:val="004E20E5"/>
    <w:rsid w:val="004E31EB"/>
    <w:rsid w:val="004E4187"/>
    <w:rsid w:val="004E5BB1"/>
    <w:rsid w:val="004E66CC"/>
    <w:rsid w:val="004E7A36"/>
    <w:rsid w:val="004F3B2A"/>
    <w:rsid w:val="004F4905"/>
    <w:rsid w:val="004F522F"/>
    <w:rsid w:val="004F5F20"/>
    <w:rsid w:val="00502E37"/>
    <w:rsid w:val="005041FA"/>
    <w:rsid w:val="00507778"/>
    <w:rsid w:val="00507F35"/>
    <w:rsid w:val="00511ACB"/>
    <w:rsid w:val="0051225F"/>
    <w:rsid w:val="0051351A"/>
    <w:rsid w:val="00515140"/>
    <w:rsid w:val="0051648C"/>
    <w:rsid w:val="00521146"/>
    <w:rsid w:val="005215E4"/>
    <w:rsid w:val="0052500D"/>
    <w:rsid w:val="0052594D"/>
    <w:rsid w:val="005262CC"/>
    <w:rsid w:val="00530FF6"/>
    <w:rsid w:val="00534245"/>
    <w:rsid w:val="00537097"/>
    <w:rsid w:val="00540555"/>
    <w:rsid w:val="00540DD3"/>
    <w:rsid w:val="005417CB"/>
    <w:rsid w:val="0054600C"/>
    <w:rsid w:val="005474F7"/>
    <w:rsid w:val="0055240E"/>
    <w:rsid w:val="005533AC"/>
    <w:rsid w:val="00554BA0"/>
    <w:rsid w:val="0056313C"/>
    <w:rsid w:val="00563AAC"/>
    <w:rsid w:val="00565972"/>
    <w:rsid w:val="0057000B"/>
    <w:rsid w:val="005708D5"/>
    <w:rsid w:val="005714CA"/>
    <w:rsid w:val="00571E70"/>
    <w:rsid w:val="005745C4"/>
    <w:rsid w:val="005777BB"/>
    <w:rsid w:val="00581927"/>
    <w:rsid w:val="00581BCB"/>
    <w:rsid w:val="00581C8B"/>
    <w:rsid w:val="0058203B"/>
    <w:rsid w:val="00582FD8"/>
    <w:rsid w:val="005853A9"/>
    <w:rsid w:val="00586F0C"/>
    <w:rsid w:val="00587074"/>
    <w:rsid w:val="00587A55"/>
    <w:rsid w:val="005908A9"/>
    <w:rsid w:val="00591C6C"/>
    <w:rsid w:val="00591D87"/>
    <w:rsid w:val="00595AA7"/>
    <w:rsid w:val="0059687F"/>
    <w:rsid w:val="005972FD"/>
    <w:rsid w:val="005A2DA0"/>
    <w:rsid w:val="005A34CC"/>
    <w:rsid w:val="005A38D4"/>
    <w:rsid w:val="005A43FA"/>
    <w:rsid w:val="005A5D5F"/>
    <w:rsid w:val="005B06D6"/>
    <w:rsid w:val="005B295C"/>
    <w:rsid w:val="005B3B24"/>
    <w:rsid w:val="005C18DC"/>
    <w:rsid w:val="005C36A0"/>
    <w:rsid w:val="005C38C1"/>
    <w:rsid w:val="005C3A67"/>
    <w:rsid w:val="005C5FAA"/>
    <w:rsid w:val="005D17C8"/>
    <w:rsid w:val="005D3408"/>
    <w:rsid w:val="005E224B"/>
    <w:rsid w:val="005E2C9D"/>
    <w:rsid w:val="005F1A01"/>
    <w:rsid w:val="005F6AC8"/>
    <w:rsid w:val="00600D3D"/>
    <w:rsid w:val="00602E56"/>
    <w:rsid w:val="00605180"/>
    <w:rsid w:val="00606AB9"/>
    <w:rsid w:val="00607291"/>
    <w:rsid w:val="00611D7A"/>
    <w:rsid w:val="006209A0"/>
    <w:rsid w:val="00630D0C"/>
    <w:rsid w:val="00633B36"/>
    <w:rsid w:val="00635E9C"/>
    <w:rsid w:val="006378B6"/>
    <w:rsid w:val="006470C2"/>
    <w:rsid w:val="0064789E"/>
    <w:rsid w:val="00651E85"/>
    <w:rsid w:val="006536CD"/>
    <w:rsid w:val="00653942"/>
    <w:rsid w:val="006548AE"/>
    <w:rsid w:val="00656B8E"/>
    <w:rsid w:val="00660336"/>
    <w:rsid w:val="006619B5"/>
    <w:rsid w:val="00663902"/>
    <w:rsid w:val="006651B9"/>
    <w:rsid w:val="0067098B"/>
    <w:rsid w:val="0067272E"/>
    <w:rsid w:val="0067277C"/>
    <w:rsid w:val="0067293E"/>
    <w:rsid w:val="006758FB"/>
    <w:rsid w:val="006813E7"/>
    <w:rsid w:val="006815C6"/>
    <w:rsid w:val="006832CE"/>
    <w:rsid w:val="00684D09"/>
    <w:rsid w:val="0068749A"/>
    <w:rsid w:val="00691887"/>
    <w:rsid w:val="00691DF9"/>
    <w:rsid w:val="00692653"/>
    <w:rsid w:val="00692FF6"/>
    <w:rsid w:val="00697288"/>
    <w:rsid w:val="006B30C2"/>
    <w:rsid w:val="006B3398"/>
    <w:rsid w:val="006B66EF"/>
    <w:rsid w:val="006B7C62"/>
    <w:rsid w:val="006C02A8"/>
    <w:rsid w:val="006C144C"/>
    <w:rsid w:val="006C4B3C"/>
    <w:rsid w:val="006C57CC"/>
    <w:rsid w:val="006D44EE"/>
    <w:rsid w:val="006D5696"/>
    <w:rsid w:val="006D5749"/>
    <w:rsid w:val="006D585B"/>
    <w:rsid w:val="006D7802"/>
    <w:rsid w:val="006E140F"/>
    <w:rsid w:val="006E174E"/>
    <w:rsid w:val="006E567C"/>
    <w:rsid w:val="006F335A"/>
    <w:rsid w:val="006F66A5"/>
    <w:rsid w:val="006F71AD"/>
    <w:rsid w:val="00707698"/>
    <w:rsid w:val="00711912"/>
    <w:rsid w:val="0071211E"/>
    <w:rsid w:val="00714500"/>
    <w:rsid w:val="00716774"/>
    <w:rsid w:val="00726E43"/>
    <w:rsid w:val="007352CF"/>
    <w:rsid w:val="007357AC"/>
    <w:rsid w:val="00740B92"/>
    <w:rsid w:val="00741EC7"/>
    <w:rsid w:val="00742DFE"/>
    <w:rsid w:val="0074302A"/>
    <w:rsid w:val="0074401E"/>
    <w:rsid w:val="00744C06"/>
    <w:rsid w:val="00750BAF"/>
    <w:rsid w:val="00750E3C"/>
    <w:rsid w:val="007537A1"/>
    <w:rsid w:val="00753FB7"/>
    <w:rsid w:val="00757255"/>
    <w:rsid w:val="00760190"/>
    <w:rsid w:val="00760195"/>
    <w:rsid w:val="00760D9C"/>
    <w:rsid w:val="00761CBD"/>
    <w:rsid w:val="00762D3F"/>
    <w:rsid w:val="007658C2"/>
    <w:rsid w:val="007735BF"/>
    <w:rsid w:val="00777280"/>
    <w:rsid w:val="0077795E"/>
    <w:rsid w:val="007834EC"/>
    <w:rsid w:val="00783FE6"/>
    <w:rsid w:val="007871FD"/>
    <w:rsid w:val="00792FC8"/>
    <w:rsid w:val="00793372"/>
    <w:rsid w:val="00793FDE"/>
    <w:rsid w:val="0079441A"/>
    <w:rsid w:val="007974D5"/>
    <w:rsid w:val="00797AFB"/>
    <w:rsid w:val="007A25B3"/>
    <w:rsid w:val="007A33EA"/>
    <w:rsid w:val="007A35C6"/>
    <w:rsid w:val="007A60E6"/>
    <w:rsid w:val="007B0919"/>
    <w:rsid w:val="007B0EBD"/>
    <w:rsid w:val="007B2C26"/>
    <w:rsid w:val="007B323C"/>
    <w:rsid w:val="007B4377"/>
    <w:rsid w:val="007B472A"/>
    <w:rsid w:val="007B5970"/>
    <w:rsid w:val="007C00F6"/>
    <w:rsid w:val="007C1525"/>
    <w:rsid w:val="007C24B3"/>
    <w:rsid w:val="007C2E91"/>
    <w:rsid w:val="007C31C7"/>
    <w:rsid w:val="007C4960"/>
    <w:rsid w:val="007D2AA9"/>
    <w:rsid w:val="007D4C18"/>
    <w:rsid w:val="007D57B1"/>
    <w:rsid w:val="007E1ECF"/>
    <w:rsid w:val="007E3ECE"/>
    <w:rsid w:val="007E4DF2"/>
    <w:rsid w:val="007E4EE9"/>
    <w:rsid w:val="007E5C48"/>
    <w:rsid w:val="007E6279"/>
    <w:rsid w:val="007E65B4"/>
    <w:rsid w:val="007F6DCC"/>
    <w:rsid w:val="007F6E94"/>
    <w:rsid w:val="00802E79"/>
    <w:rsid w:val="008062A7"/>
    <w:rsid w:val="00807B54"/>
    <w:rsid w:val="00810739"/>
    <w:rsid w:val="00813E07"/>
    <w:rsid w:val="00814C53"/>
    <w:rsid w:val="008162C8"/>
    <w:rsid w:val="0081768F"/>
    <w:rsid w:val="00821F5B"/>
    <w:rsid w:val="00835216"/>
    <w:rsid w:val="0083523F"/>
    <w:rsid w:val="00836FC7"/>
    <w:rsid w:val="00840127"/>
    <w:rsid w:val="00840293"/>
    <w:rsid w:val="00840F63"/>
    <w:rsid w:val="00841455"/>
    <w:rsid w:val="00841512"/>
    <w:rsid w:val="00843634"/>
    <w:rsid w:val="00846CFF"/>
    <w:rsid w:val="00852A36"/>
    <w:rsid w:val="008555F5"/>
    <w:rsid w:val="00856575"/>
    <w:rsid w:val="008565E8"/>
    <w:rsid w:val="00856C86"/>
    <w:rsid w:val="00861B75"/>
    <w:rsid w:val="008625F5"/>
    <w:rsid w:val="00864705"/>
    <w:rsid w:val="00865683"/>
    <w:rsid w:val="0087623F"/>
    <w:rsid w:val="008768F7"/>
    <w:rsid w:val="00876F0B"/>
    <w:rsid w:val="0088026F"/>
    <w:rsid w:val="00881C02"/>
    <w:rsid w:val="008839AD"/>
    <w:rsid w:val="008867CB"/>
    <w:rsid w:val="0088785D"/>
    <w:rsid w:val="00892A1C"/>
    <w:rsid w:val="008941DE"/>
    <w:rsid w:val="008A0F5E"/>
    <w:rsid w:val="008B1E79"/>
    <w:rsid w:val="008B3A75"/>
    <w:rsid w:val="008B56CF"/>
    <w:rsid w:val="008B7564"/>
    <w:rsid w:val="008B7A47"/>
    <w:rsid w:val="008C1797"/>
    <w:rsid w:val="008C1926"/>
    <w:rsid w:val="008C5706"/>
    <w:rsid w:val="008C6625"/>
    <w:rsid w:val="008C670D"/>
    <w:rsid w:val="008C6D4E"/>
    <w:rsid w:val="008D4321"/>
    <w:rsid w:val="008D532E"/>
    <w:rsid w:val="008E482C"/>
    <w:rsid w:val="008E54E3"/>
    <w:rsid w:val="008E6E64"/>
    <w:rsid w:val="008F2F81"/>
    <w:rsid w:val="008F5F81"/>
    <w:rsid w:val="008F7769"/>
    <w:rsid w:val="00901EA7"/>
    <w:rsid w:val="00906223"/>
    <w:rsid w:val="00907888"/>
    <w:rsid w:val="00911E23"/>
    <w:rsid w:val="00911E8C"/>
    <w:rsid w:val="00914A69"/>
    <w:rsid w:val="009232AC"/>
    <w:rsid w:val="00923E74"/>
    <w:rsid w:val="00924C88"/>
    <w:rsid w:val="00924DDE"/>
    <w:rsid w:val="00925E22"/>
    <w:rsid w:val="00926C8C"/>
    <w:rsid w:val="00931BC7"/>
    <w:rsid w:val="0093255A"/>
    <w:rsid w:val="00932729"/>
    <w:rsid w:val="00932EDF"/>
    <w:rsid w:val="00935408"/>
    <w:rsid w:val="00935E1D"/>
    <w:rsid w:val="00936184"/>
    <w:rsid w:val="00936801"/>
    <w:rsid w:val="00937618"/>
    <w:rsid w:val="00937769"/>
    <w:rsid w:val="00943562"/>
    <w:rsid w:val="00943DC8"/>
    <w:rsid w:val="0094483E"/>
    <w:rsid w:val="00944F10"/>
    <w:rsid w:val="00946DF1"/>
    <w:rsid w:val="00952BC0"/>
    <w:rsid w:val="00952DEA"/>
    <w:rsid w:val="00954BEF"/>
    <w:rsid w:val="0095619C"/>
    <w:rsid w:val="00961AC0"/>
    <w:rsid w:val="00961F93"/>
    <w:rsid w:val="009626A3"/>
    <w:rsid w:val="0096613F"/>
    <w:rsid w:val="00967ED6"/>
    <w:rsid w:val="009702DA"/>
    <w:rsid w:val="009721F4"/>
    <w:rsid w:val="009748E7"/>
    <w:rsid w:val="00975253"/>
    <w:rsid w:val="00977778"/>
    <w:rsid w:val="009800B4"/>
    <w:rsid w:val="00980239"/>
    <w:rsid w:val="0098037A"/>
    <w:rsid w:val="00980E3F"/>
    <w:rsid w:val="0098269A"/>
    <w:rsid w:val="00983615"/>
    <w:rsid w:val="00983E08"/>
    <w:rsid w:val="00987006"/>
    <w:rsid w:val="0099038F"/>
    <w:rsid w:val="009904EB"/>
    <w:rsid w:val="009920F2"/>
    <w:rsid w:val="00997675"/>
    <w:rsid w:val="009A039E"/>
    <w:rsid w:val="009A13CB"/>
    <w:rsid w:val="009A2132"/>
    <w:rsid w:val="009A309B"/>
    <w:rsid w:val="009A3E24"/>
    <w:rsid w:val="009A62A5"/>
    <w:rsid w:val="009A6CE5"/>
    <w:rsid w:val="009B0581"/>
    <w:rsid w:val="009B29D9"/>
    <w:rsid w:val="009B2ECA"/>
    <w:rsid w:val="009B3440"/>
    <w:rsid w:val="009B3728"/>
    <w:rsid w:val="009B4ABD"/>
    <w:rsid w:val="009B6784"/>
    <w:rsid w:val="009B68E6"/>
    <w:rsid w:val="009C0B1D"/>
    <w:rsid w:val="009C21D1"/>
    <w:rsid w:val="009C22B2"/>
    <w:rsid w:val="009C4A51"/>
    <w:rsid w:val="009C56F9"/>
    <w:rsid w:val="009C584D"/>
    <w:rsid w:val="009C67CE"/>
    <w:rsid w:val="009C6CB7"/>
    <w:rsid w:val="009D0D9A"/>
    <w:rsid w:val="009D1A7F"/>
    <w:rsid w:val="009D2E29"/>
    <w:rsid w:val="009D6EF9"/>
    <w:rsid w:val="009D6F21"/>
    <w:rsid w:val="009D78C0"/>
    <w:rsid w:val="009E0BBE"/>
    <w:rsid w:val="009E2D7F"/>
    <w:rsid w:val="009E399D"/>
    <w:rsid w:val="009E77AC"/>
    <w:rsid w:val="00A00FDF"/>
    <w:rsid w:val="00A01AB6"/>
    <w:rsid w:val="00A01EBF"/>
    <w:rsid w:val="00A032F5"/>
    <w:rsid w:val="00A0382B"/>
    <w:rsid w:val="00A05491"/>
    <w:rsid w:val="00A05A10"/>
    <w:rsid w:val="00A062D4"/>
    <w:rsid w:val="00A129C1"/>
    <w:rsid w:val="00A143F5"/>
    <w:rsid w:val="00A149E3"/>
    <w:rsid w:val="00A171A7"/>
    <w:rsid w:val="00A17529"/>
    <w:rsid w:val="00A23D75"/>
    <w:rsid w:val="00A242CE"/>
    <w:rsid w:val="00A24F7F"/>
    <w:rsid w:val="00A268FA"/>
    <w:rsid w:val="00A26BFE"/>
    <w:rsid w:val="00A27492"/>
    <w:rsid w:val="00A274D7"/>
    <w:rsid w:val="00A27B28"/>
    <w:rsid w:val="00A27D71"/>
    <w:rsid w:val="00A34539"/>
    <w:rsid w:val="00A34F9C"/>
    <w:rsid w:val="00A3513F"/>
    <w:rsid w:val="00A361AC"/>
    <w:rsid w:val="00A37649"/>
    <w:rsid w:val="00A41B9C"/>
    <w:rsid w:val="00A4339E"/>
    <w:rsid w:val="00A4364E"/>
    <w:rsid w:val="00A53098"/>
    <w:rsid w:val="00A54134"/>
    <w:rsid w:val="00A6063E"/>
    <w:rsid w:val="00A61D8F"/>
    <w:rsid w:val="00A63899"/>
    <w:rsid w:val="00A6471D"/>
    <w:rsid w:val="00A67484"/>
    <w:rsid w:val="00A718E7"/>
    <w:rsid w:val="00A72D1B"/>
    <w:rsid w:val="00A73DE1"/>
    <w:rsid w:val="00A74756"/>
    <w:rsid w:val="00A751CF"/>
    <w:rsid w:val="00A772C2"/>
    <w:rsid w:val="00A80498"/>
    <w:rsid w:val="00A832D4"/>
    <w:rsid w:val="00A8410A"/>
    <w:rsid w:val="00A844FB"/>
    <w:rsid w:val="00A91254"/>
    <w:rsid w:val="00A923BC"/>
    <w:rsid w:val="00AA191D"/>
    <w:rsid w:val="00AA387B"/>
    <w:rsid w:val="00AB1DDF"/>
    <w:rsid w:val="00AB3D7E"/>
    <w:rsid w:val="00AC0C7F"/>
    <w:rsid w:val="00AC2F54"/>
    <w:rsid w:val="00AC6181"/>
    <w:rsid w:val="00AC75C4"/>
    <w:rsid w:val="00AD0472"/>
    <w:rsid w:val="00AD6612"/>
    <w:rsid w:val="00AD679A"/>
    <w:rsid w:val="00AE04D9"/>
    <w:rsid w:val="00AE194E"/>
    <w:rsid w:val="00AE1B20"/>
    <w:rsid w:val="00AE1B2C"/>
    <w:rsid w:val="00AE24A7"/>
    <w:rsid w:val="00AE2E9C"/>
    <w:rsid w:val="00AE3F39"/>
    <w:rsid w:val="00AE4FBE"/>
    <w:rsid w:val="00AE6FE7"/>
    <w:rsid w:val="00AF6921"/>
    <w:rsid w:val="00AF6948"/>
    <w:rsid w:val="00B05AF3"/>
    <w:rsid w:val="00B0679A"/>
    <w:rsid w:val="00B10BC4"/>
    <w:rsid w:val="00B10FEF"/>
    <w:rsid w:val="00B11327"/>
    <w:rsid w:val="00B12EA1"/>
    <w:rsid w:val="00B14A79"/>
    <w:rsid w:val="00B163FA"/>
    <w:rsid w:val="00B20682"/>
    <w:rsid w:val="00B22872"/>
    <w:rsid w:val="00B22B69"/>
    <w:rsid w:val="00B2308B"/>
    <w:rsid w:val="00B24F96"/>
    <w:rsid w:val="00B265E2"/>
    <w:rsid w:val="00B30953"/>
    <w:rsid w:val="00B30984"/>
    <w:rsid w:val="00B30F1A"/>
    <w:rsid w:val="00B31067"/>
    <w:rsid w:val="00B3137C"/>
    <w:rsid w:val="00B34455"/>
    <w:rsid w:val="00B34650"/>
    <w:rsid w:val="00B37A98"/>
    <w:rsid w:val="00B4234E"/>
    <w:rsid w:val="00B42A32"/>
    <w:rsid w:val="00B45D75"/>
    <w:rsid w:val="00B53D05"/>
    <w:rsid w:val="00B56115"/>
    <w:rsid w:val="00B61A2B"/>
    <w:rsid w:val="00B62BE9"/>
    <w:rsid w:val="00B62D0C"/>
    <w:rsid w:val="00B6468B"/>
    <w:rsid w:val="00B66BA2"/>
    <w:rsid w:val="00B71706"/>
    <w:rsid w:val="00B72855"/>
    <w:rsid w:val="00B72DA7"/>
    <w:rsid w:val="00B7340A"/>
    <w:rsid w:val="00B81EC0"/>
    <w:rsid w:val="00B821B8"/>
    <w:rsid w:val="00B836E7"/>
    <w:rsid w:val="00B863D3"/>
    <w:rsid w:val="00B9114F"/>
    <w:rsid w:val="00B93136"/>
    <w:rsid w:val="00BA0EF1"/>
    <w:rsid w:val="00BA1F1D"/>
    <w:rsid w:val="00BA32BD"/>
    <w:rsid w:val="00BA6542"/>
    <w:rsid w:val="00BB03E5"/>
    <w:rsid w:val="00BB3BF6"/>
    <w:rsid w:val="00BB79C6"/>
    <w:rsid w:val="00BC5481"/>
    <w:rsid w:val="00BC5889"/>
    <w:rsid w:val="00BC6BA3"/>
    <w:rsid w:val="00BD0CD2"/>
    <w:rsid w:val="00BD349A"/>
    <w:rsid w:val="00BD722D"/>
    <w:rsid w:val="00BE2506"/>
    <w:rsid w:val="00BE401A"/>
    <w:rsid w:val="00BE6D32"/>
    <w:rsid w:val="00BF085F"/>
    <w:rsid w:val="00BF30BB"/>
    <w:rsid w:val="00BF552E"/>
    <w:rsid w:val="00BF6D91"/>
    <w:rsid w:val="00BF7882"/>
    <w:rsid w:val="00C012CB"/>
    <w:rsid w:val="00C03516"/>
    <w:rsid w:val="00C03BF1"/>
    <w:rsid w:val="00C04805"/>
    <w:rsid w:val="00C04E6C"/>
    <w:rsid w:val="00C06FDD"/>
    <w:rsid w:val="00C12398"/>
    <w:rsid w:val="00C13DE4"/>
    <w:rsid w:val="00C158EF"/>
    <w:rsid w:val="00C178A5"/>
    <w:rsid w:val="00C17E47"/>
    <w:rsid w:val="00C20722"/>
    <w:rsid w:val="00C2439B"/>
    <w:rsid w:val="00C318B1"/>
    <w:rsid w:val="00C318EE"/>
    <w:rsid w:val="00C31EB9"/>
    <w:rsid w:val="00C31F4F"/>
    <w:rsid w:val="00C333B3"/>
    <w:rsid w:val="00C35684"/>
    <w:rsid w:val="00C37B81"/>
    <w:rsid w:val="00C42E22"/>
    <w:rsid w:val="00C46CF8"/>
    <w:rsid w:val="00C47299"/>
    <w:rsid w:val="00C511C7"/>
    <w:rsid w:val="00C56407"/>
    <w:rsid w:val="00C570EA"/>
    <w:rsid w:val="00C60656"/>
    <w:rsid w:val="00C61E13"/>
    <w:rsid w:val="00C63911"/>
    <w:rsid w:val="00C651F6"/>
    <w:rsid w:val="00C65870"/>
    <w:rsid w:val="00C66143"/>
    <w:rsid w:val="00C669AF"/>
    <w:rsid w:val="00C66DEE"/>
    <w:rsid w:val="00C71614"/>
    <w:rsid w:val="00C7527D"/>
    <w:rsid w:val="00C754B2"/>
    <w:rsid w:val="00C810D0"/>
    <w:rsid w:val="00C85E5A"/>
    <w:rsid w:val="00C868C4"/>
    <w:rsid w:val="00C9444E"/>
    <w:rsid w:val="00C95FA6"/>
    <w:rsid w:val="00C9665A"/>
    <w:rsid w:val="00CA34DE"/>
    <w:rsid w:val="00CA4B3A"/>
    <w:rsid w:val="00CA4BA7"/>
    <w:rsid w:val="00CA649F"/>
    <w:rsid w:val="00CA7D8B"/>
    <w:rsid w:val="00CB3F53"/>
    <w:rsid w:val="00CB3FD9"/>
    <w:rsid w:val="00CC0843"/>
    <w:rsid w:val="00CC1A1C"/>
    <w:rsid w:val="00CC4587"/>
    <w:rsid w:val="00CC536D"/>
    <w:rsid w:val="00CC5EC7"/>
    <w:rsid w:val="00CD04E1"/>
    <w:rsid w:val="00CD252E"/>
    <w:rsid w:val="00CD3B8D"/>
    <w:rsid w:val="00CE10D5"/>
    <w:rsid w:val="00CE1962"/>
    <w:rsid w:val="00CE4002"/>
    <w:rsid w:val="00CE4BA8"/>
    <w:rsid w:val="00CE5B33"/>
    <w:rsid w:val="00CE6281"/>
    <w:rsid w:val="00CE7684"/>
    <w:rsid w:val="00CF0041"/>
    <w:rsid w:val="00CF2E6A"/>
    <w:rsid w:val="00CF3C8E"/>
    <w:rsid w:val="00CF6026"/>
    <w:rsid w:val="00D01773"/>
    <w:rsid w:val="00D03AD3"/>
    <w:rsid w:val="00D06AB4"/>
    <w:rsid w:val="00D11A24"/>
    <w:rsid w:val="00D11AFF"/>
    <w:rsid w:val="00D12C88"/>
    <w:rsid w:val="00D138C0"/>
    <w:rsid w:val="00D13BC9"/>
    <w:rsid w:val="00D20247"/>
    <w:rsid w:val="00D24443"/>
    <w:rsid w:val="00D2524A"/>
    <w:rsid w:val="00D25D2C"/>
    <w:rsid w:val="00D3099B"/>
    <w:rsid w:val="00D366EB"/>
    <w:rsid w:val="00D36972"/>
    <w:rsid w:val="00D417A0"/>
    <w:rsid w:val="00D47911"/>
    <w:rsid w:val="00D47B41"/>
    <w:rsid w:val="00D52D90"/>
    <w:rsid w:val="00D53077"/>
    <w:rsid w:val="00D53C9A"/>
    <w:rsid w:val="00D540E5"/>
    <w:rsid w:val="00D55AB2"/>
    <w:rsid w:val="00D56DC4"/>
    <w:rsid w:val="00D637DE"/>
    <w:rsid w:val="00D643E1"/>
    <w:rsid w:val="00D66EE1"/>
    <w:rsid w:val="00D67420"/>
    <w:rsid w:val="00D676E1"/>
    <w:rsid w:val="00D700B5"/>
    <w:rsid w:val="00D72635"/>
    <w:rsid w:val="00D74FDB"/>
    <w:rsid w:val="00D805A0"/>
    <w:rsid w:val="00D815A1"/>
    <w:rsid w:val="00D82F07"/>
    <w:rsid w:val="00D83645"/>
    <w:rsid w:val="00D908BA"/>
    <w:rsid w:val="00D90A41"/>
    <w:rsid w:val="00D92A0D"/>
    <w:rsid w:val="00D96E90"/>
    <w:rsid w:val="00D975C3"/>
    <w:rsid w:val="00DA493D"/>
    <w:rsid w:val="00DA4DBD"/>
    <w:rsid w:val="00DA6864"/>
    <w:rsid w:val="00DB0DAF"/>
    <w:rsid w:val="00DB39E7"/>
    <w:rsid w:val="00DC0067"/>
    <w:rsid w:val="00DC0865"/>
    <w:rsid w:val="00DC26E2"/>
    <w:rsid w:val="00DC3652"/>
    <w:rsid w:val="00DC37AA"/>
    <w:rsid w:val="00DC6FE6"/>
    <w:rsid w:val="00DD0306"/>
    <w:rsid w:val="00DD417E"/>
    <w:rsid w:val="00DD47B3"/>
    <w:rsid w:val="00DE122D"/>
    <w:rsid w:val="00DE3AF2"/>
    <w:rsid w:val="00DE4B8A"/>
    <w:rsid w:val="00DE5E9B"/>
    <w:rsid w:val="00DE70A2"/>
    <w:rsid w:val="00DF2AFD"/>
    <w:rsid w:val="00E049EB"/>
    <w:rsid w:val="00E11676"/>
    <w:rsid w:val="00E1423E"/>
    <w:rsid w:val="00E166D9"/>
    <w:rsid w:val="00E17383"/>
    <w:rsid w:val="00E233BF"/>
    <w:rsid w:val="00E24B8A"/>
    <w:rsid w:val="00E2549E"/>
    <w:rsid w:val="00E25E35"/>
    <w:rsid w:val="00E31513"/>
    <w:rsid w:val="00E318FD"/>
    <w:rsid w:val="00E35D33"/>
    <w:rsid w:val="00E372AB"/>
    <w:rsid w:val="00E37821"/>
    <w:rsid w:val="00E42BC2"/>
    <w:rsid w:val="00E44E34"/>
    <w:rsid w:val="00E455F7"/>
    <w:rsid w:val="00E46F88"/>
    <w:rsid w:val="00E4742D"/>
    <w:rsid w:val="00E51E5C"/>
    <w:rsid w:val="00E537DA"/>
    <w:rsid w:val="00E57444"/>
    <w:rsid w:val="00E60127"/>
    <w:rsid w:val="00E60BD6"/>
    <w:rsid w:val="00E61F30"/>
    <w:rsid w:val="00E64A92"/>
    <w:rsid w:val="00E65D7C"/>
    <w:rsid w:val="00E663F2"/>
    <w:rsid w:val="00E664C4"/>
    <w:rsid w:val="00E715CC"/>
    <w:rsid w:val="00E72108"/>
    <w:rsid w:val="00E72823"/>
    <w:rsid w:val="00E73CEC"/>
    <w:rsid w:val="00E75904"/>
    <w:rsid w:val="00E75B85"/>
    <w:rsid w:val="00E808C8"/>
    <w:rsid w:val="00E81434"/>
    <w:rsid w:val="00E81A94"/>
    <w:rsid w:val="00E83583"/>
    <w:rsid w:val="00E83C46"/>
    <w:rsid w:val="00E84DCF"/>
    <w:rsid w:val="00E8580D"/>
    <w:rsid w:val="00E86304"/>
    <w:rsid w:val="00EA1141"/>
    <w:rsid w:val="00EA163E"/>
    <w:rsid w:val="00EA558C"/>
    <w:rsid w:val="00EA7CDD"/>
    <w:rsid w:val="00EB26FC"/>
    <w:rsid w:val="00EB2C1B"/>
    <w:rsid w:val="00EB583B"/>
    <w:rsid w:val="00EC42AA"/>
    <w:rsid w:val="00EC6247"/>
    <w:rsid w:val="00EC6C67"/>
    <w:rsid w:val="00EC6F97"/>
    <w:rsid w:val="00EC7732"/>
    <w:rsid w:val="00ED07E4"/>
    <w:rsid w:val="00ED0F6A"/>
    <w:rsid w:val="00ED1B1F"/>
    <w:rsid w:val="00ED201A"/>
    <w:rsid w:val="00ED241F"/>
    <w:rsid w:val="00ED24EF"/>
    <w:rsid w:val="00ED7803"/>
    <w:rsid w:val="00EE3E5D"/>
    <w:rsid w:val="00EE5107"/>
    <w:rsid w:val="00EE55D8"/>
    <w:rsid w:val="00EF010B"/>
    <w:rsid w:val="00EF0F9A"/>
    <w:rsid w:val="00EF146E"/>
    <w:rsid w:val="00EF1FF0"/>
    <w:rsid w:val="00EF2259"/>
    <w:rsid w:val="00EF47CB"/>
    <w:rsid w:val="00EF5D5E"/>
    <w:rsid w:val="00F0089D"/>
    <w:rsid w:val="00F023EA"/>
    <w:rsid w:val="00F03250"/>
    <w:rsid w:val="00F042CA"/>
    <w:rsid w:val="00F06332"/>
    <w:rsid w:val="00F11A14"/>
    <w:rsid w:val="00F13065"/>
    <w:rsid w:val="00F13215"/>
    <w:rsid w:val="00F13403"/>
    <w:rsid w:val="00F1721B"/>
    <w:rsid w:val="00F263F2"/>
    <w:rsid w:val="00F27FCF"/>
    <w:rsid w:val="00F34076"/>
    <w:rsid w:val="00F35132"/>
    <w:rsid w:val="00F36903"/>
    <w:rsid w:val="00F4080A"/>
    <w:rsid w:val="00F40C57"/>
    <w:rsid w:val="00F431AB"/>
    <w:rsid w:val="00F50A68"/>
    <w:rsid w:val="00F50AA1"/>
    <w:rsid w:val="00F54D85"/>
    <w:rsid w:val="00F5516D"/>
    <w:rsid w:val="00F55DD8"/>
    <w:rsid w:val="00F601E5"/>
    <w:rsid w:val="00F62D05"/>
    <w:rsid w:val="00F64DA4"/>
    <w:rsid w:val="00F655BF"/>
    <w:rsid w:val="00F65CC9"/>
    <w:rsid w:val="00F67ADE"/>
    <w:rsid w:val="00F708CC"/>
    <w:rsid w:val="00F72C9D"/>
    <w:rsid w:val="00F74418"/>
    <w:rsid w:val="00F75A94"/>
    <w:rsid w:val="00F7605C"/>
    <w:rsid w:val="00F81873"/>
    <w:rsid w:val="00F81EDD"/>
    <w:rsid w:val="00F855CD"/>
    <w:rsid w:val="00F85737"/>
    <w:rsid w:val="00F9323A"/>
    <w:rsid w:val="00F93557"/>
    <w:rsid w:val="00FA1D54"/>
    <w:rsid w:val="00FA3A69"/>
    <w:rsid w:val="00FA5D89"/>
    <w:rsid w:val="00FA721E"/>
    <w:rsid w:val="00FB4169"/>
    <w:rsid w:val="00FB4214"/>
    <w:rsid w:val="00FB73A1"/>
    <w:rsid w:val="00FC3299"/>
    <w:rsid w:val="00FC37F0"/>
    <w:rsid w:val="00FC4F33"/>
    <w:rsid w:val="00FC5C4D"/>
    <w:rsid w:val="00FC5E69"/>
    <w:rsid w:val="00FC7306"/>
    <w:rsid w:val="00FD02F8"/>
    <w:rsid w:val="00FD0AE9"/>
    <w:rsid w:val="00FD16C6"/>
    <w:rsid w:val="00FD18B9"/>
    <w:rsid w:val="00FD1EDE"/>
    <w:rsid w:val="00FD219D"/>
    <w:rsid w:val="00FD4F44"/>
    <w:rsid w:val="00FE0FDE"/>
    <w:rsid w:val="00FE5378"/>
    <w:rsid w:val="00FE774B"/>
    <w:rsid w:val="00FE7953"/>
    <w:rsid w:val="00FF3CA7"/>
    <w:rsid w:val="00FF41CC"/>
    <w:rsid w:val="00FF6A42"/>
    <w:rsid w:val="00FF6A7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B97E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7">
    <w:name w:val="Body Text Indent"/>
    <w:basedOn w:val="a"/>
    <w:link w:val="a8"/>
    <w:rsid w:val="00AD0472"/>
    <w:pPr>
      <w:autoSpaceDE/>
      <w:autoSpaceDN/>
      <w:adjustRightInd/>
      <w:ind w:left="660" w:hanging="66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rsid w:val="00AD0472"/>
    <w:rPr>
      <w:rFonts w:ascii="Century" w:eastAsia="ＭＳ 明朝" w:hAnsi="Century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0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F81EDD"/>
  </w:style>
  <w:style w:type="character" w:customStyle="1" w:styleId="brackets-color1">
    <w:name w:val="brackets-color1"/>
    <w:basedOn w:val="a0"/>
    <w:rsid w:val="00F81EDD"/>
  </w:style>
  <w:style w:type="character" w:customStyle="1" w:styleId="brackets-color2">
    <w:name w:val="brackets-color2"/>
    <w:basedOn w:val="a0"/>
    <w:rsid w:val="00F81EDD"/>
  </w:style>
  <w:style w:type="paragraph" w:customStyle="1" w:styleId="1">
    <w:name w:val="表題1"/>
    <w:basedOn w:val="a"/>
    <w:rsid w:val="001E6FE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1E6FE1"/>
  </w:style>
  <w:style w:type="paragraph" w:customStyle="1" w:styleId="num">
    <w:name w:val="num"/>
    <w:basedOn w:val="a"/>
    <w:rsid w:val="001E6FE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1E6FE1"/>
  </w:style>
  <w:style w:type="character" w:styleId="ab">
    <w:name w:val="Hyperlink"/>
    <w:basedOn w:val="a0"/>
    <w:uiPriority w:val="99"/>
    <w:semiHidden/>
    <w:unhideWhenUsed/>
    <w:rsid w:val="001E6FE1"/>
    <w:rPr>
      <w:color w:val="0000FF"/>
      <w:u w:val="single"/>
    </w:rPr>
  </w:style>
  <w:style w:type="character" w:customStyle="1" w:styleId="inline">
    <w:name w:val="inline"/>
    <w:basedOn w:val="a0"/>
    <w:rsid w:val="001E6FE1"/>
  </w:style>
  <w:style w:type="character" w:customStyle="1" w:styleId="hit-item1">
    <w:name w:val="hit-item1"/>
    <w:basedOn w:val="a0"/>
    <w:rsid w:val="001E6FE1"/>
  </w:style>
  <w:style w:type="paragraph" w:customStyle="1" w:styleId="10">
    <w:name w:val="附則単独・1字下げ"/>
    <w:basedOn w:val="a"/>
    <w:link w:val="11"/>
    <w:qFormat/>
    <w:rsid w:val="00257DD5"/>
  </w:style>
  <w:style w:type="character" w:customStyle="1" w:styleId="11">
    <w:name w:val="附則単独・1字下げ (文字)"/>
    <w:link w:val="10"/>
    <w:rsid w:val="00257DD5"/>
    <w:rPr>
      <w:rFonts w:ascii="Arial" w:hAnsi="Arial" w:cs="Arial"/>
      <w:kern w:val="0"/>
      <w:sz w:val="22"/>
      <w:szCs w:val="22"/>
    </w:rPr>
  </w:style>
  <w:style w:type="table" w:styleId="ac">
    <w:name w:val="Table Grid"/>
    <w:basedOn w:val="a1"/>
    <w:uiPriority w:val="59"/>
    <w:rsid w:val="00257DD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C37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37F0"/>
  </w:style>
  <w:style w:type="character" w:customStyle="1" w:styleId="af">
    <w:name w:val="コメント文字列 (文字)"/>
    <w:basedOn w:val="a0"/>
    <w:link w:val="ae"/>
    <w:uiPriority w:val="99"/>
    <w:semiHidden/>
    <w:rsid w:val="00FC37F0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7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C37F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7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5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64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7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9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4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55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76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8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129</Characters>
  <Application>Microsoft Office Word</Application>
  <DocSecurity>0</DocSecurity>
  <Lines>1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2025-05-29T01:56:00Z</dcterms:created>
  <dcterms:modified xsi:type="dcterms:W3CDTF">2025-05-29T01:56:00Z</dcterms:modified>
  <cp:contentStatus/>
</cp:coreProperties>
</file>